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ivopisnatablicareetke6"/>
        <w:tblW w:w="10220" w:type="dxa"/>
        <w:tblLook w:val="04A0" w:firstRow="1" w:lastRow="0" w:firstColumn="1" w:lastColumn="0" w:noHBand="0" w:noVBand="1"/>
      </w:tblPr>
      <w:tblGrid>
        <w:gridCol w:w="10220"/>
      </w:tblGrid>
      <w:tr w:rsidR="00922767" w:rsidRPr="00216E02" w:rsidTr="00D15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20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9994"/>
            </w:tblGrid>
            <w:tr w:rsidR="00922767" w:rsidRPr="00426D0C" w:rsidTr="00D15B65">
              <w:trPr>
                <w:trHeight w:val="1970"/>
              </w:trPr>
              <w:tc>
                <w:tcPr>
                  <w:tcW w:w="10456" w:type="dxa"/>
                </w:tcPr>
                <w:p w:rsidR="00922767" w:rsidRPr="006C031F" w:rsidRDefault="00922767" w:rsidP="00922767">
                  <w:pPr>
                    <w:jc w:val="center"/>
                    <w:rPr>
                      <w:rFonts w:ascii="Book Antiqua" w:hAnsi="Book Antiqua" w:cs="Times New Roman"/>
                      <w:b/>
                      <w:sz w:val="22"/>
                      <w:szCs w:val="32"/>
                    </w:rPr>
                  </w:pPr>
                  <w:r w:rsidRPr="006C031F">
                    <w:rPr>
                      <w:b/>
                      <w:noProof/>
                      <w:sz w:val="28"/>
                      <w:lang w:val="en-US"/>
                    </w:rPr>
                    <w:drawing>
                      <wp:anchor distT="0" distB="0" distL="114300" distR="114300" simplePos="0" relativeHeight="251661312" behindDoc="0" locked="0" layoutInCell="1" allowOverlap="1" wp14:anchorId="6F9C5681" wp14:editId="5BAF7BFC">
                        <wp:simplePos x="0" y="0"/>
                        <wp:positionH relativeFrom="margin">
                          <wp:posOffset>4769485</wp:posOffset>
                        </wp:positionH>
                        <wp:positionV relativeFrom="margin">
                          <wp:posOffset>0</wp:posOffset>
                        </wp:positionV>
                        <wp:extent cx="1586865" cy="1177925"/>
                        <wp:effectExtent l="0" t="0" r="0" b="3175"/>
                        <wp:wrapSquare wrapText="bothSides"/>
                        <wp:docPr id="4" name="Slika 4" descr="Varaždinska Biskupija - Župa Budrovac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Varaždinska Biskupija - Župa Budrovac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6865" cy="11779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6C031F">
                    <w:rPr>
                      <w:rFonts w:ascii="Book Antiqua" w:hAnsi="Book Antiqua" w:cs="Times New Roman"/>
                      <w:b/>
                      <w:sz w:val="22"/>
                      <w:szCs w:val="32"/>
                    </w:rPr>
                    <w:t xml:space="preserve">  VARAŽDINSKA BISKUPIJA</w:t>
                  </w:r>
                </w:p>
                <w:p w:rsidR="00922767" w:rsidRPr="006C031F" w:rsidRDefault="00922767" w:rsidP="00922767">
                  <w:pPr>
                    <w:jc w:val="center"/>
                    <w:rPr>
                      <w:rFonts w:ascii="Book Antiqua" w:hAnsi="Book Antiqua" w:cs="Times New Roman"/>
                      <w:b/>
                      <w:sz w:val="8"/>
                      <w:szCs w:val="32"/>
                    </w:rPr>
                  </w:pPr>
                </w:p>
                <w:p w:rsidR="00922767" w:rsidRPr="006C031F" w:rsidRDefault="00922767" w:rsidP="00922767">
                  <w:pPr>
                    <w:jc w:val="center"/>
                    <w:rPr>
                      <w:rFonts w:ascii="Book Antiqua" w:hAnsi="Book Antiqua"/>
                      <w:b/>
                      <w:szCs w:val="30"/>
                    </w:rPr>
                  </w:pPr>
                  <w:r w:rsidRPr="006C031F">
                    <w:rPr>
                      <w:rFonts w:ascii="Book Antiqua" w:hAnsi="Book Antiqua" w:cs="Times New Roman"/>
                      <w:b/>
                      <w:sz w:val="28"/>
                      <w:szCs w:val="30"/>
                    </w:rPr>
                    <w:t>Ž</w:t>
                  </w:r>
                  <w:r w:rsidRPr="006C031F">
                    <w:rPr>
                      <w:rFonts w:ascii="Book Antiqua" w:hAnsi="Book Antiqua"/>
                      <w:b/>
                      <w:sz w:val="28"/>
                      <w:szCs w:val="30"/>
                    </w:rPr>
                    <w:t>UPA UZNESENJA BDM - BUDROVAC</w:t>
                  </w:r>
                </w:p>
                <w:p w:rsidR="00922767" w:rsidRPr="006C031F" w:rsidRDefault="00922767" w:rsidP="00922767">
                  <w:pPr>
                    <w:jc w:val="center"/>
                    <w:rPr>
                      <w:rFonts w:ascii="Book Antiqua" w:hAnsi="Book Antiqua" w:cs="Times New Roman"/>
                      <w:b/>
                      <w:sz w:val="8"/>
                      <w:szCs w:val="32"/>
                    </w:rPr>
                  </w:pPr>
                </w:p>
                <w:p w:rsidR="00922767" w:rsidRPr="006C031F" w:rsidRDefault="00922767" w:rsidP="00922767">
                  <w:pPr>
                    <w:jc w:val="center"/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</w:pPr>
                  <w:r w:rsidRPr="006C031F"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  <w:t>Ž U P N I</w:t>
                  </w:r>
                  <w:r w:rsidR="004A2F56"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  <w:t xml:space="preserve">  </w:t>
                  </w:r>
                  <w:r w:rsidRPr="006C031F"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  <w:t xml:space="preserve">  G L A S N I K</w:t>
                  </w:r>
                </w:p>
                <w:p w:rsidR="00922767" w:rsidRPr="006C031F" w:rsidRDefault="00922767" w:rsidP="00922767">
                  <w:pPr>
                    <w:jc w:val="center"/>
                    <w:rPr>
                      <w:rFonts w:ascii="Cambria" w:hAnsi="Cambria" w:cs="Arial"/>
                      <w:b/>
                      <w:sz w:val="10"/>
                    </w:rPr>
                  </w:pPr>
                </w:p>
                <w:p w:rsidR="00922767" w:rsidRPr="006C031F" w:rsidRDefault="001B626F" w:rsidP="00922767">
                  <w:pPr>
                    <w:jc w:val="center"/>
                    <w:rPr>
                      <w:rFonts w:ascii="Cambria" w:hAnsi="Cambria" w:cs="Arial"/>
                      <w:b/>
                      <w:sz w:val="20"/>
                    </w:rPr>
                  </w:pPr>
                  <w:r>
                    <w:rPr>
                      <w:rFonts w:ascii="Cambria" w:hAnsi="Cambria" w:cs="Arial"/>
                      <w:b/>
                      <w:sz w:val="20"/>
                    </w:rPr>
                    <w:t>Broj 19</w:t>
                  </w:r>
                  <w:r w:rsidR="00922767" w:rsidRPr="006C031F">
                    <w:rPr>
                      <w:rFonts w:ascii="Cambria" w:hAnsi="Cambria" w:cs="Arial"/>
                      <w:b/>
                      <w:sz w:val="20"/>
                    </w:rPr>
                    <w:t xml:space="preserve">/26 Godina 17   </w:t>
                  </w:r>
                </w:p>
                <w:p w:rsidR="00922767" w:rsidRPr="006C031F" w:rsidRDefault="00922767" w:rsidP="00922767">
                  <w:pPr>
                    <w:spacing w:line="276" w:lineRule="auto"/>
                    <w:jc w:val="center"/>
                    <w:rPr>
                      <w:rFonts w:ascii="Helvetica" w:hAnsi="Helvetica" w:cs="Helvetica"/>
                      <w:b/>
                      <w:i/>
                      <w:iCs/>
                      <w:sz w:val="33"/>
                      <w:szCs w:val="33"/>
                      <w:shd w:val="clear" w:color="auto" w:fill="FFFFFF"/>
                    </w:rPr>
                  </w:pPr>
                  <w:r w:rsidRPr="006C031F">
                    <w:rPr>
                      <w:rFonts w:ascii="Cambria" w:hAnsi="Cambria" w:cs="Arial"/>
                      <w:b/>
                      <w:sz w:val="20"/>
                    </w:rPr>
                    <w:t xml:space="preserve">  </w:t>
                  </w:r>
                  <w:r w:rsidR="001B626F">
                    <w:rPr>
                      <w:rFonts w:ascii="Cambria" w:hAnsi="Cambria" w:cs="Arial"/>
                      <w:b/>
                      <w:sz w:val="20"/>
                    </w:rPr>
                    <w:t>18</w:t>
                  </w:r>
                  <w:r w:rsidR="00C07878">
                    <w:rPr>
                      <w:rFonts w:ascii="Cambria" w:hAnsi="Cambria" w:cs="Arial"/>
                      <w:b/>
                      <w:sz w:val="20"/>
                    </w:rPr>
                    <w:t>. listopad</w:t>
                  </w:r>
                  <w:r w:rsidRPr="006C031F">
                    <w:rPr>
                      <w:rFonts w:ascii="Cambria" w:hAnsi="Cambria" w:cs="Arial"/>
                      <w:b/>
                      <w:sz w:val="20"/>
                    </w:rPr>
                    <w:t xml:space="preserve"> 2026.</w:t>
                  </w:r>
                </w:p>
              </w:tc>
            </w:tr>
          </w:tbl>
          <w:p w:rsidR="00922767" w:rsidRDefault="00922767" w:rsidP="00922767"/>
        </w:tc>
      </w:tr>
    </w:tbl>
    <w:p w:rsidR="001B626F" w:rsidRPr="001B626F" w:rsidRDefault="001B626F" w:rsidP="001B626F">
      <w:pPr>
        <w:pStyle w:val="Bezproreda"/>
        <w:jc w:val="center"/>
        <w:rPr>
          <w:rFonts w:ascii="Josefin Sans" w:hAnsi="Josefin Sans"/>
          <w:i/>
          <w:iCs/>
          <w:sz w:val="31"/>
          <w:szCs w:val="33"/>
          <w:shd w:val="clear" w:color="auto" w:fill="FFFFFF"/>
        </w:rPr>
      </w:pPr>
      <w:r w:rsidRPr="001B626F">
        <w:rPr>
          <w:rFonts w:ascii="Josefin Sans" w:hAnsi="Josefin Sans"/>
          <w:i/>
          <w:iCs/>
          <w:sz w:val="31"/>
          <w:szCs w:val="33"/>
          <w:shd w:val="clear" w:color="auto" w:fill="FFFFFF"/>
        </w:rPr>
        <w:t>Podajte caru carevo, a Bogu Božje.</w:t>
      </w:r>
    </w:p>
    <w:p w:rsidR="001B626F" w:rsidRDefault="001B626F" w:rsidP="001B626F">
      <w:pPr>
        <w:pStyle w:val="Bezproreda"/>
        <w:jc w:val="both"/>
        <w:rPr>
          <w:rFonts w:cs="Times New Roman"/>
          <w:szCs w:val="30"/>
          <w:shd w:val="clear" w:color="auto" w:fill="FFFFFF"/>
        </w:rPr>
      </w:pPr>
      <w:r w:rsidRPr="001B626F">
        <w:rPr>
          <w:rFonts w:cs="Times New Roman"/>
          <w:szCs w:val="30"/>
          <w:shd w:val="clear" w:color="auto" w:fill="FFFFFF"/>
        </w:rPr>
        <w:t xml:space="preserve">U ono vrijeme: Odoše farizeji i održaše vijeće kako da Isusa uhvate u riječi. Pošalju k njemu svoje učenike s </w:t>
      </w:r>
      <w:proofErr w:type="spellStart"/>
      <w:r w:rsidRPr="001B626F">
        <w:rPr>
          <w:rFonts w:cs="Times New Roman"/>
          <w:szCs w:val="30"/>
          <w:shd w:val="clear" w:color="auto" w:fill="FFFFFF"/>
        </w:rPr>
        <w:t>herodovcima</w:t>
      </w:r>
      <w:proofErr w:type="spellEnd"/>
      <w:r w:rsidRPr="001B626F">
        <w:rPr>
          <w:rFonts w:cs="Times New Roman"/>
          <w:szCs w:val="30"/>
          <w:shd w:val="clear" w:color="auto" w:fill="FFFFFF"/>
        </w:rPr>
        <w:t xml:space="preserve"> da ga upitaju: »Učitelju! Znamo da si istinit te po istini putu Božjem učiš i ne mariš tko je tko jer nisi pristran. Reci nam, dakle, što ti se čini: je li dopušteno dati porez caru ili nije?«</w:t>
      </w:r>
      <w:r w:rsidRPr="001B626F">
        <w:rPr>
          <w:rFonts w:cs="Times New Roman"/>
          <w:szCs w:val="30"/>
        </w:rPr>
        <w:br/>
      </w:r>
      <w:r w:rsidRPr="001B626F">
        <w:rPr>
          <w:rFonts w:cs="Times New Roman"/>
          <w:szCs w:val="30"/>
          <w:shd w:val="clear" w:color="auto" w:fill="FFFFFF"/>
        </w:rPr>
        <w:t xml:space="preserve">Znajući njihovu opakost, reče Isus: »Zašto me iskušavate, licemjeri? Pokažite mi porezni novac!« Pružiše mu </w:t>
      </w:r>
      <w:proofErr w:type="spellStart"/>
      <w:r w:rsidRPr="001B626F">
        <w:rPr>
          <w:rFonts w:cs="Times New Roman"/>
          <w:szCs w:val="30"/>
          <w:shd w:val="clear" w:color="auto" w:fill="FFFFFF"/>
        </w:rPr>
        <w:t>denar</w:t>
      </w:r>
      <w:proofErr w:type="spellEnd"/>
      <w:r w:rsidRPr="001B626F">
        <w:rPr>
          <w:rFonts w:cs="Times New Roman"/>
          <w:szCs w:val="30"/>
          <w:shd w:val="clear" w:color="auto" w:fill="FFFFFF"/>
        </w:rPr>
        <w:t>. On ih upita: »Čija je ovo slika i natpis?« Odgovore: »Carev.« Kaže im: »Podajte dakle caru carevo, a Bogu Božje.«</w:t>
      </w:r>
    </w:p>
    <w:p w:rsidR="00F033B4" w:rsidRPr="00E12191" w:rsidRDefault="00F033B4" w:rsidP="001B626F">
      <w:pPr>
        <w:pStyle w:val="Bezproreda"/>
        <w:jc w:val="center"/>
        <w:rPr>
          <w:rFonts w:ascii="Bodoni MT" w:hAnsi="Bodoni MT" w:cs="Times New Roman"/>
          <w:b/>
          <w:bCs/>
          <w:sz w:val="17"/>
          <w:szCs w:val="17"/>
        </w:rPr>
      </w:pPr>
      <w:r w:rsidRPr="00E12191">
        <w:rPr>
          <w:rFonts w:ascii="Bodoni MT" w:hAnsi="Bodoni MT"/>
          <w:b/>
          <w:bCs/>
          <w:iCs/>
          <w:sz w:val="32"/>
          <w:szCs w:val="26"/>
        </w:rPr>
        <w:t>†  R A S P O R E D   B O G O S L U Ž J A  †</w:t>
      </w:r>
    </w:p>
    <w:p w:rsidR="00F033B4" w:rsidRPr="002A3647" w:rsidRDefault="00F033B4" w:rsidP="00F033B4">
      <w:pPr>
        <w:jc w:val="center"/>
        <w:rPr>
          <w:rFonts w:ascii="Cambria" w:hAnsi="Cambria" w:cs="Times New Roman"/>
          <w:b/>
          <w:bCs/>
          <w:sz w:val="4"/>
          <w:szCs w:val="17"/>
        </w:rPr>
      </w:pPr>
    </w:p>
    <w:tbl>
      <w:tblPr>
        <w:tblStyle w:val="Reetkatablice"/>
        <w:tblW w:w="104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9"/>
        <w:gridCol w:w="2076"/>
        <w:gridCol w:w="5720"/>
      </w:tblGrid>
      <w:tr w:rsidR="00AE1A3D" w:rsidRPr="00E22041" w:rsidTr="00262C64">
        <w:trPr>
          <w:trHeight w:val="384"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E1A3D" w:rsidRPr="00E22041" w:rsidRDefault="00AE1A3D" w:rsidP="00AE1A3D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Nedjelja, </w:t>
            </w:r>
            <w:r w:rsidR="001B626F">
              <w:rPr>
                <w:rFonts w:ascii="Cambria" w:hAnsi="Cambria"/>
                <w:b/>
                <w:sz w:val="22"/>
              </w:rPr>
              <w:t>18</w:t>
            </w:r>
            <w:r w:rsidRPr="00E22041">
              <w:rPr>
                <w:rFonts w:ascii="Cambria" w:hAnsi="Cambria"/>
                <w:b/>
                <w:sz w:val="22"/>
              </w:rPr>
              <w:t xml:space="preserve">. </w:t>
            </w:r>
            <w:r w:rsidR="0029463D">
              <w:rPr>
                <w:rFonts w:ascii="Cambria" w:hAnsi="Cambria"/>
                <w:b/>
                <w:sz w:val="22"/>
              </w:rPr>
              <w:t>10</w:t>
            </w:r>
            <w:r w:rsidRPr="00E22041">
              <w:rPr>
                <w:rFonts w:ascii="Cambria" w:hAnsi="Cambria"/>
                <w:b/>
                <w:sz w:val="22"/>
              </w:rPr>
              <w:t>. 202</w:t>
            </w:r>
            <w:r>
              <w:rPr>
                <w:rFonts w:ascii="Cambria" w:hAnsi="Cambria"/>
                <w:b/>
                <w:sz w:val="22"/>
              </w:rPr>
              <w:t>6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</w:tc>
        <w:tc>
          <w:tcPr>
            <w:tcW w:w="779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E1A3D" w:rsidRPr="00E12191" w:rsidRDefault="0029463D" w:rsidP="00AE1A3D">
            <w:pPr>
              <w:jc w:val="center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b/>
                <w:bCs/>
                <w:iCs/>
                <w:sz w:val="26"/>
                <w:szCs w:val="26"/>
              </w:rPr>
              <w:t>2</w:t>
            </w:r>
            <w:r w:rsidR="001B626F">
              <w:rPr>
                <w:rFonts w:ascii="Cambria" w:hAnsi="Cambria"/>
                <w:b/>
                <w:bCs/>
                <w:iCs/>
                <w:sz w:val="26"/>
                <w:szCs w:val="26"/>
              </w:rPr>
              <w:t>9</w:t>
            </w:r>
            <w:r w:rsidR="00AE1A3D" w:rsidRPr="002D29C1">
              <w:rPr>
                <w:rFonts w:ascii="Cambria" w:hAnsi="Cambria"/>
                <w:b/>
                <w:bCs/>
                <w:iCs/>
                <w:sz w:val="26"/>
                <w:szCs w:val="26"/>
              </w:rPr>
              <w:t>. NEDJELJA KROZ GODINU</w:t>
            </w:r>
          </w:p>
        </w:tc>
      </w:tr>
      <w:tr w:rsidR="00AE1A3D" w:rsidRPr="00E22041" w:rsidTr="00546121">
        <w:trPr>
          <w:trHeight w:val="501"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E1A3D" w:rsidRPr="00E56F1D" w:rsidRDefault="001844B1" w:rsidP="004F77A6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>Sv. Ivan XXIII, papa</w:t>
            </w:r>
          </w:p>
        </w:tc>
        <w:tc>
          <w:tcPr>
            <w:tcW w:w="20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B626F" w:rsidRDefault="001B626F" w:rsidP="001B626F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>08:30 BUDROVAC</w:t>
            </w:r>
          </w:p>
          <w:p w:rsidR="001B626F" w:rsidRDefault="001B626F" w:rsidP="001B626F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1B626F" w:rsidRDefault="001B626F" w:rsidP="001B626F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>11:00 KALINOVAC</w:t>
            </w:r>
          </w:p>
          <w:p w:rsidR="004F77A6" w:rsidRPr="001844B1" w:rsidRDefault="004F77A6" w:rsidP="001844B1">
            <w:pPr>
              <w:jc w:val="right"/>
              <w:rPr>
                <w:rFonts w:ascii="Cambria" w:hAnsi="Cambria"/>
                <w:b/>
                <w:sz w:val="22"/>
              </w:rPr>
            </w:pPr>
          </w:p>
        </w:tc>
        <w:tc>
          <w:tcPr>
            <w:tcW w:w="5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1B626F" w:rsidRPr="000308F8" w:rsidRDefault="001B626F" w:rsidP="001B626F">
            <w:pPr>
              <w:pStyle w:val="Bezproreda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† Tomo Kovačević †Luka Petrović,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</w:t>
            </w:r>
            <w:proofErr w:type="spellStart"/>
            <w:r>
              <w:rPr>
                <w:rFonts w:ascii="Cambria" w:hAnsi="Cambria"/>
                <w:sz w:val="22"/>
              </w:rPr>
              <w:t>Čutuk</w:t>
            </w:r>
            <w:proofErr w:type="spellEnd"/>
            <w:r>
              <w:rPr>
                <w:rFonts w:ascii="Cambria" w:hAnsi="Cambria"/>
                <w:sz w:val="22"/>
              </w:rPr>
              <w:t xml:space="preserve"> i </w:t>
            </w:r>
            <w:proofErr w:type="spellStart"/>
            <w:r>
              <w:rPr>
                <w:rFonts w:ascii="Cambria" w:hAnsi="Cambria"/>
                <w:sz w:val="22"/>
              </w:rPr>
              <w:t>Sinjer</w:t>
            </w:r>
            <w:proofErr w:type="spellEnd"/>
            <w:r>
              <w:rPr>
                <w:rFonts w:ascii="Cambria" w:hAnsi="Cambria"/>
                <w:sz w:val="22"/>
              </w:rPr>
              <w:t xml:space="preserve"> †Marija </w:t>
            </w:r>
            <w:proofErr w:type="spellStart"/>
            <w:r>
              <w:rPr>
                <w:rFonts w:ascii="Cambria" w:hAnsi="Cambria"/>
                <w:sz w:val="22"/>
              </w:rPr>
              <w:t>Lebinec</w:t>
            </w:r>
            <w:proofErr w:type="spellEnd"/>
            <w:r>
              <w:rPr>
                <w:rFonts w:ascii="Cambria" w:hAnsi="Cambria"/>
                <w:sz w:val="22"/>
              </w:rPr>
              <w:t xml:space="preserve"> †Ankica Barić</w:t>
            </w:r>
          </w:p>
          <w:p w:rsidR="001B626F" w:rsidRDefault="001B626F" w:rsidP="001B626F">
            <w:pPr>
              <w:rPr>
                <w:rFonts w:ascii="Cambria" w:hAnsi="Cambria"/>
                <w:b/>
                <w:sz w:val="22"/>
              </w:rPr>
            </w:pPr>
            <w:r w:rsidRPr="002241B8">
              <w:rPr>
                <w:rFonts w:ascii="Cambria" w:hAnsi="Cambria"/>
                <w:b/>
                <w:sz w:val="22"/>
              </w:rPr>
              <w:t>SVETKOVINA ŽUPNOG PROŠTENJA</w:t>
            </w:r>
          </w:p>
          <w:p w:rsidR="001B626F" w:rsidRDefault="001B626F" w:rsidP="001B626F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†Pro </w:t>
            </w:r>
            <w:proofErr w:type="spellStart"/>
            <w:r>
              <w:rPr>
                <w:rFonts w:ascii="Cambria" w:hAnsi="Cambria"/>
                <w:sz w:val="22"/>
              </w:rPr>
              <w:t>Populo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</w:p>
          <w:p w:rsidR="00EE750A" w:rsidRPr="00E3103F" w:rsidRDefault="001B626F" w:rsidP="001B626F">
            <w:pPr>
              <w:pStyle w:val="Bezproreda"/>
              <w:rPr>
                <w:rFonts w:ascii="Cambria" w:hAnsi="Cambria" w:cstheme="minorHAnsi"/>
                <w:b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†zahvala za 80 godina lovačke udruge  „Zeko“ †Marija </w:t>
            </w:r>
            <w:proofErr w:type="spellStart"/>
            <w:r>
              <w:rPr>
                <w:rFonts w:ascii="Cambria" w:hAnsi="Cambria"/>
                <w:sz w:val="22"/>
              </w:rPr>
              <w:t>Perčulija</w:t>
            </w:r>
            <w:proofErr w:type="spellEnd"/>
            <w:r>
              <w:rPr>
                <w:rFonts w:ascii="Cambria" w:hAnsi="Cambria"/>
                <w:sz w:val="22"/>
              </w:rPr>
              <w:t xml:space="preserve">, Kata Ferenčić i Lovro </w:t>
            </w:r>
            <w:proofErr w:type="spellStart"/>
            <w:r>
              <w:rPr>
                <w:rFonts w:ascii="Cambria" w:hAnsi="Cambria"/>
                <w:sz w:val="22"/>
              </w:rPr>
              <w:t>Vrcković</w:t>
            </w:r>
            <w:proofErr w:type="spellEnd"/>
            <w:r>
              <w:rPr>
                <w:rFonts w:ascii="Cambria" w:hAnsi="Cambria"/>
                <w:sz w:val="22"/>
              </w:rPr>
              <w:t xml:space="preserve"> †Luka Božo †Ivan i </w:t>
            </w:r>
            <w:proofErr w:type="spellStart"/>
            <w:r>
              <w:rPr>
                <w:rFonts w:ascii="Cambria" w:hAnsi="Cambria"/>
                <w:sz w:val="22"/>
              </w:rPr>
              <w:t>Nadica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Janči</w:t>
            </w:r>
            <w:proofErr w:type="spellEnd"/>
            <w:r>
              <w:rPr>
                <w:rFonts w:ascii="Cambria" w:hAnsi="Cambria"/>
                <w:sz w:val="22"/>
              </w:rPr>
              <w:t xml:space="preserve"> † Elizabeta </w:t>
            </w:r>
            <w:proofErr w:type="spellStart"/>
            <w:r>
              <w:rPr>
                <w:rFonts w:ascii="Cambria" w:hAnsi="Cambria"/>
                <w:sz w:val="22"/>
              </w:rPr>
              <w:t>Pleško</w:t>
            </w:r>
            <w:proofErr w:type="spellEnd"/>
            <w:r>
              <w:rPr>
                <w:rFonts w:ascii="Cambria" w:hAnsi="Cambria"/>
                <w:sz w:val="22"/>
              </w:rPr>
              <w:t xml:space="preserve"> †Mihael </w:t>
            </w:r>
            <w:proofErr w:type="spellStart"/>
            <w:r>
              <w:rPr>
                <w:rFonts w:ascii="Cambria" w:hAnsi="Cambria"/>
                <w:sz w:val="22"/>
              </w:rPr>
              <w:t>Rabađija</w:t>
            </w:r>
            <w:proofErr w:type="spellEnd"/>
            <w:r>
              <w:rPr>
                <w:rFonts w:ascii="Cambria" w:hAnsi="Cambria"/>
                <w:sz w:val="22"/>
              </w:rPr>
              <w:t xml:space="preserve">,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</w:t>
            </w:r>
            <w:proofErr w:type="spellStart"/>
            <w:r>
              <w:rPr>
                <w:rFonts w:ascii="Cambria" w:hAnsi="Cambria"/>
                <w:sz w:val="22"/>
              </w:rPr>
              <w:t>Rabađija</w:t>
            </w:r>
            <w:proofErr w:type="spellEnd"/>
            <w:r>
              <w:rPr>
                <w:rFonts w:ascii="Cambria" w:hAnsi="Cambria"/>
                <w:sz w:val="22"/>
              </w:rPr>
              <w:t xml:space="preserve">, Luka, Marija, Savko i Vladimir † Ivan </w:t>
            </w:r>
            <w:proofErr w:type="spellStart"/>
            <w:r>
              <w:rPr>
                <w:rFonts w:ascii="Cambria" w:hAnsi="Cambria"/>
                <w:sz w:val="22"/>
              </w:rPr>
              <w:t>Pantelić</w:t>
            </w:r>
            <w:proofErr w:type="spellEnd"/>
            <w:r>
              <w:rPr>
                <w:rFonts w:ascii="Cambria" w:hAnsi="Cambria"/>
                <w:sz w:val="22"/>
              </w:rPr>
              <w:t xml:space="preserve"> †Vladimir i Zlatko Igrić †Luka i Bernardica </w:t>
            </w:r>
            <w:proofErr w:type="spellStart"/>
            <w:r>
              <w:rPr>
                <w:rFonts w:ascii="Cambria" w:hAnsi="Cambria"/>
                <w:sz w:val="22"/>
              </w:rPr>
              <w:t>Lakuš</w:t>
            </w:r>
            <w:proofErr w:type="spellEnd"/>
          </w:p>
        </w:tc>
      </w:tr>
      <w:tr w:rsidR="00AE0F09" w:rsidRPr="00E22041" w:rsidTr="00024EB2">
        <w:trPr>
          <w:trHeight w:val="266"/>
        </w:trPr>
        <w:tc>
          <w:tcPr>
            <w:tcW w:w="2679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AE0F09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Ponedjeljak, </w:t>
            </w:r>
            <w:r w:rsidR="001B626F">
              <w:rPr>
                <w:rFonts w:ascii="Cambria" w:hAnsi="Cambria"/>
                <w:b/>
                <w:sz w:val="22"/>
              </w:rPr>
              <w:t>19</w:t>
            </w:r>
            <w:r w:rsidR="0029463D">
              <w:rPr>
                <w:rFonts w:ascii="Cambria" w:hAnsi="Cambria"/>
                <w:b/>
                <w:sz w:val="22"/>
              </w:rPr>
              <w:t>.10</w:t>
            </w:r>
            <w:r w:rsidR="00262C64">
              <w:rPr>
                <w:rFonts w:ascii="Cambria" w:hAnsi="Cambria"/>
                <w:b/>
                <w:sz w:val="22"/>
              </w:rPr>
              <w:t>.</w:t>
            </w:r>
          </w:p>
          <w:p w:rsidR="00AE0F09" w:rsidRPr="00E22041" w:rsidRDefault="001B626F" w:rsidP="00AE0F09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>Sv. Pavao od Križa</w:t>
            </w:r>
          </w:p>
        </w:tc>
        <w:tc>
          <w:tcPr>
            <w:tcW w:w="20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F09" w:rsidRPr="001844B1" w:rsidRDefault="001B626F" w:rsidP="008F06B6">
            <w:pPr>
              <w:jc w:val="center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/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844B1" w:rsidRPr="001B626F" w:rsidRDefault="001B626F" w:rsidP="001844B1">
            <w:pPr>
              <w:jc w:val="both"/>
              <w:rPr>
                <w:rFonts w:ascii="Cambria" w:hAnsi="Cambria"/>
                <w:sz w:val="22"/>
              </w:rPr>
            </w:pPr>
            <w:r w:rsidRPr="001B626F">
              <w:rPr>
                <w:rFonts w:ascii="Cambria" w:hAnsi="Cambria"/>
                <w:sz w:val="22"/>
              </w:rPr>
              <w:t>Nema mise</w:t>
            </w:r>
          </w:p>
        </w:tc>
      </w:tr>
      <w:tr w:rsidR="00AE0F09" w:rsidRPr="00E22041" w:rsidTr="00024EB2">
        <w:trPr>
          <w:trHeight w:val="294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AE0F09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Utorak, </w:t>
            </w:r>
            <w:r w:rsidR="001B626F">
              <w:rPr>
                <w:rFonts w:ascii="Cambria" w:hAnsi="Cambria"/>
                <w:b/>
                <w:sz w:val="22"/>
              </w:rPr>
              <w:t>20</w:t>
            </w:r>
            <w:r w:rsidR="0029463D">
              <w:rPr>
                <w:rFonts w:ascii="Cambria" w:hAnsi="Cambria"/>
                <w:b/>
                <w:sz w:val="22"/>
              </w:rPr>
              <w:t>.10</w:t>
            </w:r>
            <w:r w:rsidR="00B65826">
              <w:rPr>
                <w:rFonts w:ascii="Cambria" w:hAnsi="Cambria"/>
                <w:b/>
                <w:sz w:val="22"/>
              </w:rPr>
              <w:t>.</w:t>
            </w:r>
          </w:p>
          <w:p w:rsidR="00AE0F09" w:rsidRPr="00796C16" w:rsidRDefault="001B626F" w:rsidP="00AE0F09">
            <w:pPr>
              <w:jc w:val="center"/>
              <w:rPr>
                <w:rFonts w:ascii="Cambria" w:hAnsi="Cambria"/>
                <w:i/>
                <w:sz w:val="21"/>
                <w:szCs w:val="21"/>
              </w:rPr>
            </w:pPr>
            <w:r>
              <w:rPr>
                <w:rFonts w:ascii="Cambria" w:hAnsi="Cambria"/>
                <w:i/>
                <w:sz w:val="21"/>
                <w:szCs w:val="21"/>
              </w:rPr>
              <w:t xml:space="preserve">Sv. </w:t>
            </w:r>
            <w:proofErr w:type="spellStart"/>
            <w:r>
              <w:rPr>
                <w:rFonts w:ascii="Cambria" w:hAnsi="Cambria"/>
                <w:i/>
                <w:sz w:val="21"/>
                <w:szCs w:val="21"/>
              </w:rPr>
              <w:t>Vendelin</w:t>
            </w:r>
            <w:proofErr w:type="spellEnd"/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F09" w:rsidRPr="00A638EA" w:rsidRDefault="00BF043B" w:rsidP="007955B4">
            <w:pPr>
              <w:jc w:val="right"/>
              <w:rPr>
                <w:rFonts w:ascii="Cambria" w:hAnsi="Cambria"/>
                <w:b/>
                <w:sz w:val="20"/>
              </w:rPr>
            </w:pPr>
            <w:r w:rsidRPr="00A638EA">
              <w:rPr>
                <w:rFonts w:ascii="Cambria" w:hAnsi="Cambria"/>
                <w:b/>
                <w:sz w:val="20"/>
              </w:rPr>
              <w:t>18:30</w:t>
            </w:r>
            <w:r w:rsidR="002B5D6C">
              <w:rPr>
                <w:rFonts w:ascii="Cambria" w:hAnsi="Cambria"/>
                <w:b/>
                <w:sz w:val="20"/>
              </w:rPr>
              <w:t xml:space="preserve"> S. KATALENA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75C1" w:rsidRPr="006F75C1" w:rsidRDefault="002B5D6C" w:rsidP="00855CED">
            <w:pPr>
              <w:rPr>
                <w:rFonts w:ascii="Cambria" w:hAnsi="Cambria"/>
                <w:i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po nakani</w:t>
            </w:r>
          </w:p>
        </w:tc>
      </w:tr>
      <w:tr w:rsidR="00AE0F09" w:rsidRPr="00E22041" w:rsidTr="001B626F">
        <w:trPr>
          <w:trHeight w:val="60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AE0F09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>Srijeda,</w:t>
            </w:r>
            <w:r w:rsidR="00F236A4">
              <w:rPr>
                <w:rFonts w:ascii="Cambria" w:hAnsi="Cambria"/>
                <w:b/>
                <w:sz w:val="22"/>
              </w:rPr>
              <w:t xml:space="preserve"> </w:t>
            </w:r>
            <w:r w:rsidR="001B626F">
              <w:rPr>
                <w:rFonts w:ascii="Cambria" w:hAnsi="Cambria"/>
                <w:b/>
                <w:sz w:val="22"/>
              </w:rPr>
              <w:t>21</w:t>
            </w:r>
            <w:r w:rsidR="0029463D">
              <w:rPr>
                <w:rFonts w:ascii="Cambria" w:hAnsi="Cambria"/>
                <w:b/>
                <w:sz w:val="22"/>
              </w:rPr>
              <w:t>.10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  <w:p w:rsidR="001844B1" w:rsidRPr="006F75C1" w:rsidRDefault="001B626F" w:rsidP="001844B1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1"/>
                <w:szCs w:val="21"/>
              </w:rPr>
              <w:t xml:space="preserve">Sv. </w:t>
            </w:r>
            <w:proofErr w:type="spellStart"/>
            <w:r>
              <w:rPr>
                <w:rFonts w:ascii="Cambria" w:hAnsi="Cambria"/>
                <w:i/>
                <w:sz w:val="21"/>
                <w:szCs w:val="21"/>
              </w:rPr>
              <w:t>Uršula</w:t>
            </w:r>
            <w:proofErr w:type="spellEnd"/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D6C" w:rsidRPr="00A638EA" w:rsidRDefault="00BF043B" w:rsidP="001B626F">
            <w:pPr>
              <w:jc w:val="right"/>
              <w:rPr>
                <w:rFonts w:ascii="Cambria" w:hAnsi="Cambria"/>
                <w:b/>
                <w:sz w:val="20"/>
              </w:rPr>
            </w:pPr>
            <w:r w:rsidRPr="00A638EA">
              <w:rPr>
                <w:rFonts w:ascii="Cambria" w:hAnsi="Cambria"/>
                <w:b/>
                <w:sz w:val="20"/>
              </w:rPr>
              <w:t xml:space="preserve"> </w:t>
            </w:r>
            <w:r w:rsidR="001B626F">
              <w:rPr>
                <w:rFonts w:ascii="Cambria" w:hAnsi="Cambria"/>
                <w:b/>
                <w:sz w:val="20"/>
              </w:rPr>
              <w:t>18:3</w:t>
            </w:r>
            <w:r w:rsidR="001844B1">
              <w:rPr>
                <w:rFonts w:ascii="Cambria" w:hAnsi="Cambria"/>
                <w:b/>
                <w:sz w:val="20"/>
              </w:rPr>
              <w:t>0</w:t>
            </w:r>
            <w:r w:rsidR="002241B8">
              <w:rPr>
                <w:rFonts w:ascii="Cambria" w:hAnsi="Cambria"/>
                <w:b/>
                <w:sz w:val="20"/>
              </w:rPr>
              <w:t xml:space="preserve"> </w:t>
            </w:r>
            <w:r w:rsidR="001B626F">
              <w:rPr>
                <w:rFonts w:ascii="Cambria" w:hAnsi="Cambria"/>
                <w:b/>
                <w:sz w:val="20"/>
              </w:rPr>
              <w:t>KALINOVAC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531E" w:rsidRDefault="001B626F" w:rsidP="001B626F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r w:rsidR="00C16D6C" w:rsidRPr="00C16D6C">
              <w:rPr>
                <w:rFonts w:ascii="Cambria" w:hAnsi="Cambria"/>
                <w:sz w:val="22"/>
              </w:rPr>
              <w:t>Zlata i Petar</w:t>
            </w:r>
            <w:r w:rsidR="00C16D6C">
              <w:rPr>
                <w:rFonts w:ascii="Cambria" w:hAnsi="Cambria"/>
                <w:b/>
                <w:sz w:val="22"/>
              </w:rPr>
              <w:t xml:space="preserve"> </w:t>
            </w:r>
            <w:proofErr w:type="spellStart"/>
            <w:r w:rsidR="00C16D6C" w:rsidRPr="00C16D6C">
              <w:rPr>
                <w:rFonts w:ascii="Cambria" w:hAnsi="Cambria"/>
                <w:sz w:val="22"/>
              </w:rPr>
              <w:t>Oskoruš</w:t>
            </w:r>
            <w:proofErr w:type="spellEnd"/>
            <w:r w:rsidRPr="00C16D6C">
              <w:rPr>
                <w:rFonts w:ascii="Cambria" w:hAnsi="Cambria"/>
                <w:sz w:val="22"/>
              </w:rPr>
              <w:t xml:space="preserve"> </w:t>
            </w:r>
            <w:r>
              <w:rPr>
                <w:rFonts w:ascii="Cambria" w:hAnsi="Cambria"/>
                <w:sz w:val="22"/>
              </w:rPr>
              <w:t xml:space="preserve">                    </w:t>
            </w:r>
          </w:p>
          <w:p w:rsidR="002B5D6C" w:rsidRPr="001B626F" w:rsidRDefault="0028531E" w:rsidP="001B626F">
            <w:pPr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                               </w:t>
            </w:r>
            <w:r w:rsidR="001B626F">
              <w:rPr>
                <w:rFonts w:ascii="Cambria" w:hAnsi="Cambria"/>
                <w:sz w:val="22"/>
              </w:rPr>
              <w:t xml:space="preserve"> </w:t>
            </w:r>
            <w:r w:rsidR="001B626F">
              <w:rPr>
                <w:rFonts w:ascii="Cambria" w:hAnsi="Cambria"/>
                <w:i/>
                <w:sz w:val="22"/>
              </w:rPr>
              <w:t>nakon mise euharistijsko klanjanje</w:t>
            </w:r>
          </w:p>
        </w:tc>
      </w:tr>
      <w:tr w:rsidR="00AE0F09" w:rsidRPr="00E22041" w:rsidTr="00262C64">
        <w:trPr>
          <w:trHeight w:val="50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1B626F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Četvrtak, 22</w:t>
            </w:r>
            <w:r w:rsidR="00855CED">
              <w:rPr>
                <w:rFonts w:ascii="Cambria" w:hAnsi="Cambria"/>
                <w:b/>
                <w:sz w:val="22"/>
              </w:rPr>
              <w:t>.10</w:t>
            </w:r>
            <w:r w:rsidR="00B65826">
              <w:rPr>
                <w:rFonts w:ascii="Cambria" w:hAnsi="Cambria"/>
                <w:b/>
                <w:sz w:val="22"/>
              </w:rPr>
              <w:t>.</w:t>
            </w:r>
          </w:p>
          <w:p w:rsidR="005D68C2" w:rsidRPr="00024EB2" w:rsidRDefault="001B626F" w:rsidP="00AE0F09">
            <w:pPr>
              <w:jc w:val="center"/>
              <w:rPr>
                <w:rFonts w:ascii="Cambria" w:hAnsi="Cambria"/>
                <w:b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>Sv. Ivan Pavo II papa</w:t>
            </w:r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C64" w:rsidRPr="00A638EA" w:rsidRDefault="001B626F" w:rsidP="002B5D6C">
            <w:pPr>
              <w:jc w:val="right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PODRAVSKI JERUZALEM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B626F" w:rsidRDefault="001B626F" w:rsidP="001B626F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18:00</w:t>
            </w:r>
            <w:r>
              <w:rPr>
                <w:rFonts w:ascii="Cambria" w:hAnsi="Cambria"/>
                <w:sz w:val="22"/>
              </w:rPr>
              <w:t xml:space="preserve"> KRUNICA SA SVIJEĆAMA </w:t>
            </w:r>
          </w:p>
          <w:p w:rsidR="00024EB2" w:rsidRPr="006F75C1" w:rsidRDefault="001B626F" w:rsidP="001B626F">
            <w:pPr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sz w:val="22"/>
              </w:rPr>
              <w:t>183</w:t>
            </w:r>
            <w:r>
              <w:rPr>
                <w:rFonts w:ascii="Cambria" w:hAnsi="Cambria"/>
                <w:sz w:val="22"/>
              </w:rPr>
              <w:t>00 SVETA M</w:t>
            </w:r>
            <w:bookmarkStart w:id="0" w:name="_GoBack"/>
            <w:bookmarkEnd w:id="0"/>
            <w:r>
              <w:rPr>
                <w:rFonts w:ascii="Cambria" w:hAnsi="Cambria"/>
                <w:sz w:val="22"/>
              </w:rPr>
              <w:t xml:space="preserve">ISA      </w:t>
            </w:r>
            <w:r>
              <w:rPr>
                <w:rFonts w:ascii="Cambria" w:hAnsi="Cambria"/>
                <w:i/>
                <w:sz w:val="22"/>
              </w:rPr>
              <w:t xml:space="preserve"> čašćenje relikvija sv. Karla </w:t>
            </w:r>
            <w:proofErr w:type="spellStart"/>
            <w:r>
              <w:rPr>
                <w:rFonts w:ascii="Cambria" w:hAnsi="Cambria"/>
                <w:i/>
                <w:sz w:val="22"/>
              </w:rPr>
              <w:t>Acutisa</w:t>
            </w:r>
            <w:proofErr w:type="spellEnd"/>
          </w:p>
        </w:tc>
      </w:tr>
      <w:tr w:rsidR="00E3103F" w:rsidRPr="00E22041" w:rsidTr="002241B8">
        <w:trPr>
          <w:trHeight w:val="50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3103F" w:rsidRPr="00E22041" w:rsidRDefault="00E3103F" w:rsidP="00E3103F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Petak, </w:t>
            </w:r>
            <w:r w:rsidR="001B626F">
              <w:rPr>
                <w:rFonts w:ascii="Cambria" w:hAnsi="Cambria"/>
                <w:b/>
                <w:sz w:val="22"/>
              </w:rPr>
              <w:t>23</w:t>
            </w:r>
            <w:r w:rsidR="00855CED">
              <w:rPr>
                <w:rFonts w:ascii="Cambria" w:hAnsi="Cambria"/>
                <w:b/>
                <w:sz w:val="22"/>
              </w:rPr>
              <w:t>.10</w:t>
            </w:r>
            <w:r>
              <w:rPr>
                <w:rFonts w:ascii="Cambria" w:hAnsi="Cambria"/>
                <w:b/>
                <w:sz w:val="22"/>
              </w:rPr>
              <w:t>.</w:t>
            </w:r>
          </w:p>
          <w:p w:rsidR="006F75C1" w:rsidRPr="006F75C1" w:rsidRDefault="001B626F" w:rsidP="00E3103F">
            <w:pPr>
              <w:jc w:val="center"/>
              <w:rPr>
                <w:rFonts w:ascii="Cambria" w:hAnsi="Cambria"/>
                <w:b/>
                <w:i/>
                <w:sz w:val="22"/>
              </w:rPr>
            </w:pPr>
            <w:r>
              <w:rPr>
                <w:rFonts w:ascii="Cambria" w:hAnsi="Cambria"/>
                <w:i/>
                <w:sz w:val="20"/>
              </w:rPr>
              <w:t xml:space="preserve">Sv. Ivan </w:t>
            </w:r>
            <w:proofErr w:type="spellStart"/>
            <w:r>
              <w:rPr>
                <w:rFonts w:ascii="Cambria" w:hAnsi="Cambria"/>
                <w:i/>
                <w:sz w:val="20"/>
              </w:rPr>
              <w:t>Kapistranski</w:t>
            </w:r>
            <w:proofErr w:type="spellEnd"/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B8" w:rsidRPr="00A638EA" w:rsidRDefault="0028531E" w:rsidP="0028531E">
            <w:pPr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18:00 BUDROVAC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531E" w:rsidRDefault="002241B8" w:rsidP="0028531E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†</w:t>
            </w:r>
            <w:r w:rsidR="0028531E">
              <w:rPr>
                <w:rFonts w:ascii="Cambria" w:hAnsi="Cambria"/>
                <w:sz w:val="22"/>
              </w:rPr>
              <w:t xml:space="preserve">po nakani                        </w:t>
            </w:r>
          </w:p>
          <w:p w:rsidR="009F5277" w:rsidRPr="002241B8" w:rsidRDefault="0028531E" w:rsidP="0028531E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                                 </w:t>
            </w:r>
            <w:r>
              <w:rPr>
                <w:rFonts w:ascii="Cambria" w:hAnsi="Cambria"/>
                <w:i/>
                <w:sz w:val="22"/>
              </w:rPr>
              <w:t>nakon mise euharistijsko klanjanje</w:t>
            </w:r>
          </w:p>
        </w:tc>
      </w:tr>
      <w:tr w:rsidR="00E3103F" w:rsidRPr="00E22041" w:rsidTr="007955B4">
        <w:trPr>
          <w:trHeight w:val="50"/>
        </w:trPr>
        <w:tc>
          <w:tcPr>
            <w:tcW w:w="26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3103F" w:rsidRPr="00E22041" w:rsidRDefault="00E3103F" w:rsidP="00E3103F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Subota, </w:t>
            </w:r>
            <w:r w:rsidR="001B626F">
              <w:rPr>
                <w:rFonts w:ascii="Cambria" w:hAnsi="Cambria"/>
                <w:b/>
                <w:sz w:val="22"/>
              </w:rPr>
              <w:t>24</w:t>
            </w:r>
            <w:r w:rsidR="00855CED">
              <w:rPr>
                <w:rFonts w:ascii="Cambria" w:hAnsi="Cambria"/>
                <w:b/>
                <w:sz w:val="22"/>
              </w:rPr>
              <w:t>.10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  <w:p w:rsidR="00E3103F" w:rsidRPr="00E22041" w:rsidRDefault="001B626F" w:rsidP="00E3103F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 xml:space="preserve">Sv. Antun Marija </w:t>
            </w:r>
            <w:proofErr w:type="spellStart"/>
            <w:r>
              <w:rPr>
                <w:rFonts w:ascii="Cambria" w:hAnsi="Cambria"/>
                <w:i/>
                <w:sz w:val="22"/>
              </w:rPr>
              <w:t>Clareti</w:t>
            </w:r>
            <w:proofErr w:type="spellEnd"/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92C4E" w:rsidRDefault="00092C4E" w:rsidP="007955B4">
            <w:pPr>
              <w:jc w:val="right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11:00 KALINOVAC</w:t>
            </w:r>
          </w:p>
          <w:p w:rsidR="006F75C1" w:rsidRDefault="003F19C2" w:rsidP="007955B4">
            <w:pPr>
              <w:jc w:val="right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16:3</w:t>
            </w:r>
            <w:r w:rsidR="002241B8">
              <w:rPr>
                <w:rFonts w:ascii="Cambria" w:hAnsi="Cambria"/>
                <w:b/>
                <w:sz w:val="20"/>
              </w:rPr>
              <w:t>0</w:t>
            </w:r>
            <w:r w:rsidR="00E3103F" w:rsidRPr="007955B4">
              <w:rPr>
                <w:rFonts w:ascii="Cambria" w:hAnsi="Cambria"/>
                <w:b/>
                <w:sz w:val="20"/>
              </w:rPr>
              <w:t xml:space="preserve"> ČEPELOVAC</w:t>
            </w:r>
          </w:p>
          <w:p w:rsidR="002241B8" w:rsidRPr="007955B4" w:rsidRDefault="0028531E" w:rsidP="007955B4">
            <w:pPr>
              <w:jc w:val="right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0"/>
              </w:rPr>
              <w:t>18</w:t>
            </w:r>
            <w:r w:rsidR="002241B8">
              <w:rPr>
                <w:rFonts w:ascii="Cambria" w:hAnsi="Cambria"/>
                <w:b/>
                <w:sz w:val="20"/>
              </w:rPr>
              <w:t>:00 KALINOVAC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092C4E" w:rsidRDefault="003F19C2" w:rsidP="00E3103F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Krštenje: Gabrijel i Mihael Horvat</w:t>
            </w:r>
          </w:p>
          <w:p w:rsidR="006F75C1" w:rsidRDefault="00E3103F" w:rsidP="00E3103F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po nakani</w:t>
            </w:r>
          </w:p>
          <w:p w:rsidR="002241B8" w:rsidRPr="007955B4" w:rsidRDefault="002241B8" w:rsidP="0028531E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† </w:t>
            </w:r>
            <w:r w:rsidR="0028531E">
              <w:rPr>
                <w:rFonts w:ascii="Cambria" w:hAnsi="Cambria"/>
                <w:sz w:val="22"/>
              </w:rPr>
              <w:t xml:space="preserve">Ivan Golub i Ivan Lacković </w:t>
            </w:r>
            <w:proofErr w:type="spellStart"/>
            <w:r w:rsidR="0028531E">
              <w:rPr>
                <w:rFonts w:ascii="Cambria" w:hAnsi="Cambria"/>
                <w:sz w:val="22"/>
              </w:rPr>
              <w:t>Croata</w:t>
            </w:r>
            <w:proofErr w:type="spellEnd"/>
          </w:p>
        </w:tc>
      </w:tr>
      <w:tr w:rsidR="00E3103F" w:rsidRPr="00E22041" w:rsidTr="00C952B1"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3103F" w:rsidRPr="00E22041" w:rsidRDefault="00E3103F" w:rsidP="00E3103F">
            <w:pPr>
              <w:jc w:val="center"/>
              <w:rPr>
                <w:rFonts w:ascii="Cambria" w:hAnsi="Cambria"/>
                <w:b/>
                <w:sz w:val="22"/>
              </w:rPr>
            </w:pPr>
            <w:bookmarkStart w:id="1" w:name="_Hlk219908519"/>
            <w:r w:rsidRPr="00E22041">
              <w:rPr>
                <w:rFonts w:ascii="Cambria" w:hAnsi="Cambria"/>
                <w:b/>
                <w:sz w:val="22"/>
              </w:rPr>
              <w:t xml:space="preserve">Nedjelja, </w:t>
            </w:r>
            <w:r w:rsidR="001B626F">
              <w:rPr>
                <w:rFonts w:ascii="Cambria" w:hAnsi="Cambria"/>
                <w:b/>
                <w:sz w:val="22"/>
              </w:rPr>
              <w:t>25</w:t>
            </w:r>
            <w:r w:rsidR="00855CED">
              <w:rPr>
                <w:rFonts w:ascii="Cambria" w:hAnsi="Cambria"/>
                <w:b/>
                <w:sz w:val="22"/>
              </w:rPr>
              <w:t>.10</w:t>
            </w:r>
            <w:r w:rsidRPr="00E22041">
              <w:rPr>
                <w:rFonts w:ascii="Cambria" w:hAnsi="Cambria"/>
                <w:b/>
                <w:sz w:val="22"/>
              </w:rPr>
              <w:t>. 202</w:t>
            </w:r>
            <w:r>
              <w:rPr>
                <w:rFonts w:ascii="Cambria" w:hAnsi="Cambria"/>
                <w:b/>
                <w:sz w:val="22"/>
              </w:rPr>
              <w:t>6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</w:tc>
        <w:tc>
          <w:tcPr>
            <w:tcW w:w="7796" w:type="dxa"/>
            <w:gridSpan w:val="2"/>
            <w:tcBorders>
              <w:top w:val="nil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3103F" w:rsidRPr="00E12191" w:rsidRDefault="001B626F" w:rsidP="00E3103F">
            <w:pPr>
              <w:jc w:val="center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b/>
                <w:bCs/>
                <w:iCs/>
                <w:sz w:val="26"/>
                <w:szCs w:val="26"/>
              </w:rPr>
              <w:t>30</w:t>
            </w:r>
            <w:r w:rsidR="00E3103F">
              <w:rPr>
                <w:rFonts w:ascii="Cambria" w:hAnsi="Cambria"/>
                <w:b/>
                <w:bCs/>
                <w:iCs/>
                <w:sz w:val="26"/>
                <w:szCs w:val="26"/>
              </w:rPr>
              <w:t>. NEDJELJA KROZ GODINU</w:t>
            </w:r>
          </w:p>
        </w:tc>
      </w:tr>
      <w:tr w:rsidR="00E3103F" w:rsidRPr="00E22041" w:rsidTr="0028531E">
        <w:trPr>
          <w:trHeight w:val="914"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3103F" w:rsidRPr="001B626F" w:rsidRDefault="001B626F" w:rsidP="002241B8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>Sv. Darija</w:t>
            </w:r>
          </w:p>
        </w:tc>
        <w:tc>
          <w:tcPr>
            <w:tcW w:w="20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241B8" w:rsidRDefault="001B626F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>09:00</w:t>
            </w:r>
            <w:r w:rsidR="002241B8">
              <w:rPr>
                <w:rFonts w:ascii="Cambria" w:hAnsi="Cambria" w:cs="Times New Roman"/>
                <w:b/>
                <w:iCs/>
                <w:sz w:val="22"/>
                <w:szCs w:val="24"/>
              </w:rPr>
              <w:t xml:space="preserve"> BUDROVAC</w:t>
            </w:r>
          </w:p>
          <w:p w:rsidR="002241B8" w:rsidRDefault="002241B8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>11:00 KALINOVAC</w:t>
            </w:r>
          </w:p>
          <w:p w:rsidR="0016408D" w:rsidRDefault="0016408D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16408D" w:rsidRDefault="0016408D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16408D" w:rsidRDefault="0016408D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16408D" w:rsidRDefault="0016408D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16408D" w:rsidRDefault="0016408D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16408D" w:rsidRPr="008F06B6" w:rsidRDefault="0016408D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</w:tc>
        <w:tc>
          <w:tcPr>
            <w:tcW w:w="5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2241B8" w:rsidRDefault="0028531E" w:rsidP="0028531E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Pro </w:t>
            </w:r>
            <w:proofErr w:type="spellStart"/>
            <w:r>
              <w:rPr>
                <w:rFonts w:ascii="Cambria" w:hAnsi="Cambria"/>
                <w:sz w:val="22"/>
              </w:rPr>
              <w:t>Populo</w:t>
            </w:r>
            <w:proofErr w:type="spellEnd"/>
          </w:p>
          <w:p w:rsidR="0028531E" w:rsidRDefault="0028531E" w:rsidP="0028531E">
            <w:pPr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ZAHVALA ZA BOŽJA DOBROČINSTVA</w:t>
            </w:r>
          </w:p>
          <w:p w:rsidR="0028531E" w:rsidRPr="0028531E" w:rsidRDefault="0028531E" w:rsidP="0028531E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Ivan i Marija </w:t>
            </w:r>
            <w:proofErr w:type="spellStart"/>
            <w:r>
              <w:rPr>
                <w:rFonts w:ascii="Cambria" w:hAnsi="Cambria"/>
                <w:sz w:val="22"/>
              </w:rPr>
              <w:t>Karlovčan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Ignac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Erdelec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Andrija </w:t>
            </w:r>
            <w:proofErr w:type="spellStart"/>
            <w:r>
              <w:rPr>
                <w:rFonts w:ascii="Cambria" w:hAnsi="Cambria"/>
                <w:sz w:val="22"/>
              </w:rPr>
              <w:t>Rajič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Ivan Golub, prof. </w:t>
            </w: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Cecilija Markov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., Antun </w:t>
            </w:r>
            <w:proofErr w:type="spellStart"/>
            <w:r>
              <w:rPr>
                <w:rFonts w:ascii="Cambria" w:hAnsi="Cambria"/>
                <w:sz w:val="22"/>
              </w:rPr>
              <w:t>Dobrostal</w:t>
            </w:r>
            <w:proofErr w:type="spellEnd"/>
            <w:r>
              <w:rPr>
                <w:rFonts w:ascii="Cambria" w:hAnsi="Cambria"/>
                <w:sz w:val="22"/>
              </w:rPr>
              <w:t xml:space="preserve">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., Marija </w:t>
            </w:r>
            <w:proofErr w:type="spellStart"/>
            <w:r>
              <w:rPr>
                <w:rFonts w:ascii="Cambria" w:hAnsi="Cambria"/>
                <w:sz w:val="22"/>
              </w:rPr>
              <w:t>Šokec</w:t>
            </w:r>
            <w:proofErr w:type="spellEnd"/>
            <w:r>
              <w:rPr>
                <w:rFonts w:ascii="Cambria" w:hAnsi="Cambria"/>
                <w:sz w:val="22"/>
              </w:rPr>
              <w:t xml:space="preserve">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</w:t>
            </w: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Marija </w:t>
            </w:r>
            <w:proofErr w:type="spellStart"/>
            <w:r>
              <w:rPr>
                <w:rFonts w:ascii="Cambria" w:hAnsi="Cambria"/>
                <w:sz w:val="22"/>
              </w:rPr>
              <w:t>Dugalija</w:t>
            </w:r>
            <w:proofErr w:type="spellEnd"/>
            <w:r>
              <w:rPr>
                <w:rFonts w:ascii="Cambria" w:hAnsi="Cambria"/>
                <w:sz w:val="22"/>
              </w:rPr>
              <w:t xml:space="preserve">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</w:t>
            </w: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Zvonar i </w:t>
            </w:r>
            <w:proofErr w:type="spellStart"/>
            <w:r>
              <w:rPr>
                <w:rFonts w:ascii="Cambria" w:hAnsi="Cambria"/>
                <w:sz w:val="22"/>
              </w:rPr>
              <w:t>Koprolčec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Ivan Kovačev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Mato </w:t>
            </w:r>
            <w:proofErr w:type="spellStart"/>
            <w:r>
              <w:rPr>
                <w:rFonts w:ascii="Cambria" w:hAnsi="Cambria"/>
                <w:sz w:val="22"/>
              </w:rPr>
              <w:t>Aurer</w:t>
            </w:r>
            <w:proofErr w:type="spellEnd"/>
            <w:r>
              <w:rPr>
                <w:rFonts w:ascii="Cambria" w:hAnsi="Cambria"/>
                <w:sz w:val="22"/>
              </w:rPr>
              <w:t xml:space="preserve">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Božica Ivanović </w:t>
            </w: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Josip </w:t>
            </w:r>
            <w:proofErr w:type="spellStart"/>
            <w:r>
              <w:rPr>
                <w:rFonts w:ascii="Cambria" w:hAnsi="Cambria"/>
                <w:sz w:val="22"/>
              </w:rPr>
              <w:t>Levar</w:t>
            </w:r>
            <w:proofErr w:type="spellEnd"/>
            <w:r>
              <w:rPr>
                <w:rFonts w:ascii="Cambria" w:hAnsi="Cambria"/>
                <w:sz w:val="22"/>
              </w:rPr>
              <w:t xml:space="preserve"> i Ivo Lacković </w:t>
            </w: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Berta i </w:t>
            </w:r>
            <w:proofErr w:type="spellStart"/>
            <w:r>
              <w:rPr>
                <w:rFonts w:ascii="Cambria" w:hAnsi="Cambria"/>
                <w:sz w:val="22"/>
              </w:rPr>
              <w:t>Pantelić</w:t>
            </w:r>
            <w:proofErr w:type="spellEnd"/>
            <w:r>
              <w:rPr>
                <w:rFonts w:ascii="Cambria" w:hAnsi="Cambria"/>
                <w:sz w:val="22"/>
              </w:rPr>
              <w:t xml:space="preserve">        </w:t>
            </w:r>
          </w:p>
        </w:tc>
      </w:tr>
      <w:bookmarkEnd w:id="1"/>
    </w:tbl>
    <w:p w:rsidR="001163E8" w:rsidRPr="008F06B6" w:rsidRDefault="001163E8" w:rsidP="00F033B4">
      <w:pPr>
        <w:rPr>
          <w:rFonts w:ascii="Cambria" w:hAnsi="Cambria"/>
          <w:sz w:val="4"/>
          <w:szCs w:val="10"/>
        </w:rPr>
      </w:pPr>
    </w:p>
    <w:tbl>
      <w:tblPr>
        <w:tblStyle w:val="Reetkatablice"/>
        <w:tblW w:w="104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75"/>
      </w:tblGrid>
      <w:tr w:rsidR="00F033B4" w:rsidRPr="00E22041" w:rsidTr="00700992">
        <w:trPr>
          <w:trHeight w:val="2067"/>
        </w:trPr>
        <w:tc>
          <w:tcPr>
            <w:tcW w:w="10475" w:type="dxa"/>
            <w:vAlign w:val="center"/>
          </w:tcPr>
          <w:p w:rsidR="00F033B4" w:rsidRPr="00E22041" w:rsidRDefault="00F033B4" w:rsidP="00D15B65">
            <w:pPr>
              <w:jc w:val="center"/>
              <w:rPr>
                <w:rFonts w:ascii="Cambria" w:hAnsi="Cambria"/>
                <w:b/>
                <w:bCs/>
                <w:sz w:val="2"/>
                <w:szCs w:val="4"/>
              </w:rPr>
            </w:pPr>
          </w:p>
          <w:p w:rsidR="00F033B4" w:rsidRPr="00E22041" w:rsidRDefault="00F033B4" w:rsidP="00D15B65">
            <w:pPr>
              <w:jc w:val="center"/>
              <w:rPr>
                <w:rFonts w:ascii="Cambria" w:hAnsi="Cambria"/>
                <w:b/>
                <w:bCs/>
                <w:sz w:val="2"/>
                <w:szCs w:val="10"/>
              </w:rPr>
            </w:pPr>
          </w:p>
          <w:p w:rsidR="00BE4FDC" w:rsidRPr="00700992" w:rsidRDefault="00BE4FDC" w:rsidP="00BE4FDC">
            <w:pPr>
              <w:jc w:val="center"/>
              <w:rPr>
                <w:rFonts w:ascii="Cambria" w:hAnsi="Cambria"/>
                <w:b/>
                <w:bCs/>
                <w:sz w:val="28"/>
                <w:szCs w:val="24"/>
              </w:rPr>
            </w:pPr>
            <w:r w:rsidRPr="00700992">
              <w:rPr>
                <w:rFonts w:ascii="Cambria" w:hAnsi="Cambria"/>
                <w:b/>
                <w:bCs/>
                <w:sz w:val="28"/>
                <w:szCs w:val="24"/>
              </w:rPr>
              <w:t>UREDOVNO VRIJEME ŽUPNOG UREDA</w:t>
            </w:r>
            <w:r w:rsidR="00463138" w:rsidRPr="00700992">
              <w:rPr>
                <w:rFonts w:ascii="Cambria" w:hAnsi="Cambria"/>
                <w:b/>
                <w:bCs/>
                <w:sz w:val="28"/>
                <w:szCs w:val="24"/>
              </w:rPr>
              <w:t xml:space="preserve"> </w:t>
            </w:r>
          </w:p>
          <w:p w:rsidR="00463138" w:rsidRPr="00700992" w:rsidRDefault="00463138" w:rsidP="00BE4FDC">
            <w:pPr>
              <w:jc w:val="center"/>
              <w:rPr>
                <w:rFonts w:ascii="Cambria" w:hAnsi="Cambria"/>
                <w:b/>
                <w:bCs/>
              </w:rPr>
            </w:pPr>
            <w:r w:rsidRPr="00700992">
              <w:rPr>
                <w:rFonts w:ascii="Cambria" w:hAnsi="Cambria"/>
                <w:b/>
                <w:bCs/>
              </w:rPr>
              <w:t xml:space="preserve">srijeda  </w:t>
            </w:r>
            <w:r w:rsidR="000308F8" w:rsidRPr="00700992">
              <w:rPr>
                <w:rFonts w:ascii="Cambria" w:hAnsi="Cambria"/>
                <w:b/>
                <w:bCs/>
              </w:rPr>
              <w:t>i petak       09:00</w:t>
            </w:r>
            <w:r w:rsidRPr="00700992">
              <w:rPr>
                <w:rFonts w:ascii="Cambria" w:hAnsi="Cambria"/>
                <w:b/>
                <w:bCs/>
              </w:rPr>
              <w:t xml:space="preserve"> – 10:00 sati</w:t>
            </w:r>
          </w:p>
          <w:p w:rsidR="00BE4FDC" w:rsidRPr="00700992" w:rsidRDefault="007F2E2E" w:rsidP="000308F8">
            <w:pPr>
              <w:jc w:val="center"/>
              <w:rPr>
                <w:rFonts w:ascii="Cambria" w:hAnsi="Cambria"/>
                <w:b/>
                <w:bCs/>
              </w:rPr>
            </w:pPr>
            <w:r w:rsidRPr="00700992">
              <w:rPr>
                <w:rFonts w:ascii="Cambria" w:hAnsi="Cambria"/>
                <w:b/>
                <w:bCs/>
              </w:rPr>
              <w:t xml:space="preserve">utorak i </w:t>
            </w:r>
            <w:r w:rsidR="009557A4" w:rsidRPr="00700992">
              <w:rPr>
                <w:rFonts w:ascii="Cambria" w:hAnsi="Cambria"/>
                <w:b/>
                <w:bCs/>
              </w:rPr>
              <w:t>četvrtak    17:00</w:t>
            </w:r>
            <w:r w:rsidR="00463138" w:rsidRPr="00700992">
              <w:rPr>
                <w:rFonts w:ascii="Cambria" w:hAnsi="Cambria"/>
                <w:b/>
                <w:bCs/>
              </w:rPr>
              <w:t xml:space="preserve"> – 18:00 sati </w:t>
            </w:r>
          </w:p>
          <w:p w:rsidR="00BE4FDC" w:rsidRPr="00700992" w:rsidRDefault="00BE4FDC" w:rsidP="00BE4FDC">
            <w:pPr>
              <w:jc w:val="center"/>
              <w:rPr>
                <w:rFonts w:ascii="Cambria" w:hAnsi="Cambria"/>
                <w:b/>
                <w:bCs/>
                <w:sz w:val="6"/>
                <w:szCs w:val="8"/>
              </w:rPr>
            </w:pPr>
          </w:p>
          <w:p w:rsidR="00BE4FDC" w:rsidRPr="003F19C2" w:rsidRDefault="00BE4FDC" w:rsidP="0065246B">
            <w:pPr>
              <w:jc w:val="center"/>
              <w:rPr>
                <w:rFonts w:ascii="Cambria" w:hAnsi="Cambria"/>
                <w:b/>
                <w:sz w:val="22"/>
                <w:szCs w:val="21"/>
              </w:rPr>
            </w:pPr>
            <w:r w:rsidRPr="003F19C2">
              <w:rPr>
                <w:rFonts w:ascii="Cambria" w:hAnsi="Cambria"/>
                <w:b/>
                <w:bCs/>
                <w:sz w:val="22"/>
                <w:szCs w:val="21"/>
              </w:rPr>
              <w:t xml:space="preserve">Upisi misnih nakana </w:t>
            </w:r>
            <w:r w:rsidR="0065246B" w:rsidRPr="003F19C2">
              <w:rPr>
                <w:rFonts w:ascii="Cambria" w:hAnsi="Cambria"/>
                <w:b/>
                <w:sz w:val="22"/>
                <w:szCs w:val="21"/>
              </w:rPr>
              <w:t>u uredovno vrijeme</w:t>
            </w:r>
            <w:r w:rsidR="000308F8" w:rsidRPr="003F19C2">
              <w:rPr>
                <w:rFonts w:ascii="Cambria" w:hAnsi="Cambria"/>
                <w:b/>
                <w:sz w:val="22"/>
                <w:szCs w:val="21"/>
              </w:rPr>
              <w:t>.</w:t>
            </w:r>
          </w:p>
          <w:p w:rsidR="00226AC9" w:rsidRPr="003F19C2" w:rsidRDefault="0065246B" w:rsidP="0065246B">
            <w:pPr>
              <w:jc w:val="center"/>
              <w:rPr>
                <w:rFonts w:ascii="Cambria" w:hAnsi="Cambria"/>
                <w:b/>
                <w:sz w:val="22"/>
                <w:szCs w:val="21"/>
              </w:rPr>
            </w:pPr>
            <w:r w:rsidRPr="003F19C2">
              <w:rPr>
                <w:rFonts w:ascii="Cambria" w:hAnsi="Cambria"/>
                <w:b/>
                <w:sz w:val="22"/>
                <w:szCs w:val="21"/>
              </w:rPr>
              <w:t xml:space="preserve">U slučaju sprovoda ili hitnog pohoda bolesniku možete nazvati </w:t>
            </w:r>
          </w:p>
          <w:p w:rsidR="0065246B" w:rsidRPr="003F19C2" w:rsidRDefault="0065246B" w:rsidP="0065246B">
            <w:pPr>
              <w:jc w:val="center"/>
              <w:rPr>
                <w:rFonts w:ascii="Cambria" w:hAnsi="Cambria"/>
                <w:b/>
                <w:sz w:val="22"/>
                <w:szCs w:val="21"/>
              </w:rPr>
            </w:pPr>
            <w:r w:rsidRPr="003F19C2">
              <w:rPr>
                <w:rFonts w:ascii="Cambria" w:hAnsi="Cambria"/>
                <w:b/>
                <w:sz w:val="22"/>
                <w:szCs w:val="21"/>
              </w:rPr>
              <w:t>048/</w:t>
            </w:r>
            <w:r w:rsidR="008F06B6" w:rsidRPr="003F19C2">
              <w:rPr>
                <w:rFonts w:ascii="Cambria" w:hAnsi="Cambria"/>
                <w:b/>
                <w:sz w:val="22"/>
                <w:szCs w:val="21"/>
              </w:rPr>
              <w:t>883-011 ili 091/537 4899</w:t>
            </w:r>
            <w:r w:rsidR="005145E4" w:rsidRPr="003F19C2">
              <w:rPr>
                <w:rFonts w:ascii="Cambria" w:hAnsi="Cambria"/>
                <w:b/>
                <w:sz w:val="22"/>
                <w:szCs w:val="21"/>
              </w:rPr>
              <w:t>.</w:t>
            </w:r>
          </w:p>
          <w:p w:rsidR="00BE4FDC" w:rsidRPr="003F19C2" w:rsidRDefault="00BE4FDC" w:rsidP="00BE4FDC">
            <w:pPr>
              <w:jc w:val="center"/>
              <w:rPr>
                <w:rFonts w:ascii="Cambria" w:hAnsi="Cambria"/>
                <w:sz w:val="2"/>
                <w:szCs w:val="2"/>
              </w:rPr>
            </w:pPr>
          </w:p>
          <w:p w:rsidR="00BE4FDC" w:rsidRPr="003F19C2" w:rsidRDefault="00BE4FDC" w:rsidP="00BE4FDC">
            <w:pPr>
              <w:jc w:val="center"/>
              <w:rPr>
                <w:rFonts w:ascii="Cambria" w:hAnsi="Cambria"/>
                <w:b/>
                <w:sz w:val="22"/>
                <w:szCs w:val="21"/>
              </w:rPr>
            </w:pPr>
            <w:r w:rsidRPr="003F19C2">
              <w:rPr>
                <w:rFonts w:ascii="Cambria" w:hAnsi="Cambria"/>
                <w:b/>
                <w:bCs/>
                <w:sz w:val="22"/>
                <w:szCs w:val="21"/>
              </w:rPr>
              <w:t xml:space="preserve">Izdavanje dokumenata i dogovori oko sakramenata </w:t>
            </w:r>
            <w:r w:rsidRPr="003F19C2">
              <w:rPr>
                <w:rFonts w:ascii="Cambria" w:hAnsi="Cambria"/>
                <w:b/>
                <w:sz w:val="22"/>
                <w:szCs w:val="21"/>
              </w:rPr>
              <w:t>u uredovno vrijeme</w:t>
            </w:r>
            <w:r w:rsidR="008F06B6" w:rsidRPr="003F19C2">
              <w:rPr>
                <w:rFonts w:ascii="Cambria" w:hAnsi="Cambria"/>
                <w:b/>
                <w:sz w:val="22"/>
                <w:szCs w:val="21"/>
              </w:rPr>
              <w:t>, a ako nekome ne odgovara može nazvati gore na navedene brojeve</w:t>
            </w:r>
            <w:r w:rsidRPr="003F19C2">
              <w:rPr>
                <w:rFonts w:ascii="Cambria" w:hAnsi="Cambria"/>
                <w:b/>
                <w:sz w:val="22"/>
                <w:szCs w:val="21"/>
              </w:rPr>
              <w:t>.</w:t>
            </w:r>
          </w:p>
          <w:p w:rsidR="006165E5" w:rsidRPr="003F19C2" w:rsidRDefault="000308F8" w:rsidP="003F19C2">
            <w:pPr>
              <w:jc w:val="center"/>
              <w:rPr>
                <w:rFonts w:ascii="Cambria" w:hAnsi="Cambria"/>
                <w:sz w:val="22"/>
                <w:szCs w:val="21"/>
              </w:rPr>
            </w:pPr>
            <w:r w:rsidRPr="003F19C2">
              <w:rPr>
                <w:rFonts w:ascii="Cambria" w:hAnsi="Cambria"/>
                <w:b/>
                <w:sz w:val="22"/>
                <w:szCs w:val="21"/>
              </w:rPr>
              <w:t>Subotom, nedjeljom i blagdanima župni ured ne ureduje!</w:t>
            </w:r>
          </w:p>
        </w:tc>
      </w:tr>
    </w:tbl>
    <w:p w:rsidR="008B4F7F" w:rsidRPr="00C10058" w:rsidRDefault="006A1213" w:rsidP="00C10058">
      <w:pPr>
        <w:shd w:val="clear" w:color="auto" w:fill="D9D9D9" w:themeFill="background1" w:themeFillShade="D9"/>
        <w:tabs>
          <w:tab w:val="num" w:pos="540"/>
        </w:tabs>
        <w:ind w:right="-50"/>
        <w:jc w:val="center"/>
        <w:rPr>
          <w:rFonts w:ascii="Bodoni MT" w:hAnsi="Bodoni MT"/>
          <w:b/>
          <w:sz w:val="32"/>
          <w:szCs w:val="32"/>
        </w:rPr>
      </w:pPr>
      <w:r w:rsidRPr="005D2D9A">
        <w:rPr>
          <w:rFonts w:ascii="Bodoni MT" w:hAnsi="Bodoni MT"/>
          <w:b/>
          <w:sz w:val="32"/>
          <w:szCs w:val="32"/>
        </w:rPr>
        <w:lastRenderedPageBreak/>
        <w:t>Ž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U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P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N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E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 xml:space="preserve"> </w:t>
      </w:r>
      <w:r>
        <w:rPr>
          <w:rFonts w:ascii="Bodoni MT" w:hAnsi="Bodoni MT"/>
          <w:b/>
          <w:sz w:val="32"/>
          <w:szCs w:val="32"/>
        </w:rPr>
        <w:t xml:space="preserve">  </w:t>
      </w:r>
      <w:r w:rsidRPr="005D2D9A">
        <w:rPr>
          <w:rFonts w:ascii="Bodoni MT" w:hAnsi="Bodoni MT"/>
          <w:b/>
          <w:sz w:val="32"/>
          <w:szCs w:val="32"/>
        </w:rPr>
        <w:t>O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B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A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V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I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J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E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S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T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I</w:t>
      </w:r>
    </w:p>
    <w:p w:rsidR="00922767" w:rsidRPr="009A46BA" w:rsidRDefault="007955B4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>Mjesec je</w:t>
      </w:r>
      <w:r w:rsidR="00A638EA" w:rsidRPr="009A46BA">
        <w:rPr>
          <w:rFonts w:cs="Times New Roman"/>
          <w:sz w:val="22"/>
        </w:rPr>
        <w:t xml:space="preserve"> listopad, koji je na poseban način posvećen Blaženoj Djevici Mariji. Potičem Vas na pobožnost krunice po kapelama. Na poseban način potičem obitelji na zajedničku molitvu krunice. Krizmanici i prvopričesnici </w:t>
      </w:r>
      <w:r w:rsidR="00A00530" w:rsidRPr="009A46BA">
        <w:rPr>
          <w:rFonts w:cs="Times New Roman"/>
          <w:sz w:val="22"/>
        </w:rPr>
        <w:t>dužni su dolaziti na redovnu listopadsku pobožnost.</w:t>
      </w:r>
    </w:p>
    <w:p w:rsidR="00A00530" w:rsidRPr="009A46BA" w:rsidRDefault="00A00530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 xml:space="preserve">U </w:t>
      </w:r>
      <w:r w:rsidR="0028531E" w:rsidRPr="009A46BA">
        <w:rPr>
          <w:rFonts w:cs="Times New Roman"/>
          <w:sz w:val="22"/>
        </w:rPr>
        <w:t>četvrtak 22</w:t>
      </w:r>
      <w:r w:rsidR="007955B4" w:rsidRPr="009A46BA">
        <w:rPr>
          <w:rFonts w:cs="Times New Roman"/>
          <w:sz w:val="22"/>
        </w:rPr>
        <w:t>. listopada na Podravskom Jeruzalemu proslavit ćemo blagdan Sv</w:t>
      </w:r>
      <w:r w:rsidR="0028531E" w:rsidRPr="009A46BA">
        <w:rPr>
          <w:rFonts w:cs="Times New Roman"/>
          <w:sz w:val="22"/>
        </w:rPr>
        <w:t>. Pape Ivana Pavla II. U 18:00</w:t>
      </w:r>
      <w:r w:rsidR="007955B4" w:rsidRPr="009A46BA">
        <w:rPr>
          <w:rFonts w:cs="Times New Roman"/>
          <w:sz w:val="22"/>
        </w:rPr>
        <w:t xml:space="preserve"> bit će krunica sa svijećama od prve posta</w:t>
      </w:r>
      <w:r w:rsidR="0028531E" w:rsidRPr="009A46BA">
        <w:rPr>
          <w:rFonts w:cs="Times New Roman"/>
          <w:sz w:val="22"/>
        </w:rPr>
        <w:t>je križnog puta, sveta misa u 18:3</w:t>
      </w:r>
      <w:r w:rsidR="007955B4" w:rsidRPr="009A46BA">
        <w:rPr>
          <w:rFonts w:cs="Times New Roman"/>
          <w:sz w:val="22"/>
        </w:rPr>
        <w:t xml:space="preserve">0 sati, a nakon mise bit će čašćenje relikvija sv. </w:t>
      </w:r>
      <w:r w:rsidR="0028531E" w:rsidRPr="009A46BA">
        <w:rPr>
          <w:rFonts w:cs="Times New Roman"/>
          <w:sz w:val="22"/>
        </w:rPr>
        <w:t>Ivana Pavla II koje se čuvaju na Jeruzalemu</w:t>
      </w:r>
      <w:r w:rsidR="007955B4" w:rsidRPr="009A46BA">
        <w:rPr>
          <w:rFonts w:cs="Times New Roman"/>
          <w:sz w:val="22"/>
        </w:rPr>
        <w:t xml:space="preserve">. </w:t>
      </w:r>
    </w:p>
    <w:p w:rsidR="009A46BA" w:rsidRPr="009A46BA" w:rsidRDefault="009A46BA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 xml:space="preserve">Akcija župnog </w:t>
      </w:r>
      <w:proofErr w:type="spellStart"/>
      <w:r w:rsidRPr="009A46BA">
        <w:rPr>
          <w:rFonts w:cs="Times New Roman"/>
          <w:sz w:val="22"/>
        </w:rPr>
        <w:t>karitasa</w:t>
      </w:r>
      <w:proofErr w:type="spellEnd"/>
      <w:r w:rsidRPr="009A46BA">
        <w:rPr>
          <w:rFonts w:cs="Times New Roman"/>
          <w:sz w:val="22"/>
        </w:rPr>
        <w:t xml:space="preserve"> </w:t>
      </w:r>
      <w:r w:rsidRPr="009A46BA">
        <w:rPr>
          <w:rFonts w:cs="Times New Roman"/>
          <w:i/>
          <w:sz w:val="22"/>
        </w:rPr>
        <w:t>„Ova svijeća gori duže“</w:t>
      </w:r>
      <w:r w:rsidRPr="009A46BA">
        <w:rPr>
          <w:rFonts w:cs="Times New Roman"/>
          <w:sz w:val="22"/>
        </w:rPr>
        <w:t xml:space="preserve">. Župni </w:t>
      </w:r>
      <w:proofErr w:type="spellStart"/>
      <w:r w:rsidRPr="009A46BA">
        <w:rPr>
          <w:rFonts w:cs="Times New Roman"/>
          <w:sz w:val="22"/>
        </w:rPr>
        <w:t>karitas</w:t>
      </w:r>
      <w:proofErr w:type="spellEnd"/>
      <w:r w:rsidRPr="009A46BA">
        <w:rPr>
          <w:rFonts w:cs="Times New Roman"/>
          <w:sz w:val="22"/>
        </w:rPr>
        <w:t xml:space="preserve"> prodaje lampaše pred blagdan Svih Svetih. Kupnjom lampaša pomažete rad našeg Župnog </w:t>
      </w:r>
      <w:proofErr w:type="spellStart"/>
      <w:r w:rsidRPr="009A46BA">
        <w:rPr>
          <w:rFonts w:cs="Times New Roman"/>
          <w:sz w:val="22"/>
        </w:rPr>
        <w:t>karitasa</w:t>
      </w:r>
      <w:proofErr w:type="spellEnd"/>
      <w:r w:rsidRPr="009A46BA">
        <w:rPr>
          <w:rFonts w:cs="Times New Roman"/>
          <w:sz w:val="22"/>
        </w:rPr>
        <w:t>, a time i naše župljane u potrebi. Prilog po lampašu je 2€.</w:t>
      </w:r>
      <w:r>
        <w:rPr>
          <w:rFonts w:cs="Times New Roman"/>
          <w:sz w:val="22"/>
        </w:rPr>
        <w:t xml:space="preserve"> Zahvaljujem od srca svima koji će te se odazvati ovoj plemenitoj akciji.</w:t>
      </w:r>
    </w:p>
    <w:p w:rsidR="0028531E" w:rsidRPr="009A46BA" w:rsidRDefault="0028531E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>U petak 23. listopada, u našoj župi nakon euharistijskog klanjanja bi</w:t>
      </w:r>
      <w:r w:rsidR="00B95163" w:rsidRPr="009A46BA">
        <w:rPr>
          <w:rFonts w:cs="Times New Roman"/>
          <w:sz w:val="22"/>
        </w:rPr>
        <w:t xml:space="preserve">t će zajednička župna </w:t>
      </w:r>
      <w:proofErr w:type="spellStart"/>
      <w:r w:rsidR="00B95163" w:rsidRPr="009A46BA">
        <w:rPr>
          <w:rFonts w:cs="Times New Roman"/>
          <w:sz w:val="22"/>
        </w:rPr>
        <w:t>kestenjada</w:t>
      </w:r>
      <w:proofErr w:type="spellEnd"/>
      <w:r w:rsidR="00B95163" w:rsidRPr="009A46BA">
        <w:rPr>
          <w:rFonts w:cs="Times New Roman"/>
          <w:sz w:val="22"/>
        </w:rPr>
        <w:t xml:space="preserve"> u župnom dvorištu. Pozivam sve župljane da se odazovu zajedničkom druženju te gajenju župnog zajedništva. Pozivam domaćice da pripreme koju slasticu (kolač, </w:t>
      </w:r>
      <w:proofErr w:type="spellStart"/>
      <w:r w:rsidR="00B95163" w:rsidRPr="009A46BA">
        <w:rPr>
          <w:rFonts w:cs="Times New Roman"/>
          <w:sz w:val="22"/>
        </w:rPr>
        <w:t>klipić</w:t>
      </w:r>
      <w:proofErr w:type="spellEnd"/>
      <w:r w:rsidR="00B95163" w:rsidRPr="009A46BA">
        <w:rPr>
          <w:rFonts w:cs="Times New Roman"/>
          <w:sz w:val="22"/>
        </w:rPr>
        <w:t>…). Unaprijed se svima zahvaljujem.</w:t>
      </w:r>
    </w:p>
    <w:p w:rsidR="0016408D" w:rsidRPr="009A46BA" w:rsidRDefault="0016408D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 xml:space="preserve">Župna </w:t>
      </w:r>
      <w:proofErr w:type="spellStart"/>
      <w:r w:rsidRPr="009A46BA">
        <w:rPr>
          <w:rFonts w:cs="Times New Roman"/>
          <w:sz w:val="22"/>
        </w:rPr>
        <w:t>kateherza</w:t>
      </w:r>
      <w:proofErr w:type="spellEnd"/>
      <w:r w:rsidRPr="009A46BA">
        <w:rPr>
          <w:rFonts w:cs="Times New Roman"/>
          <w:sz w:val="22"/>
        </w:rPr>
        <w:t>:</w:t>
      </w:r>
    </w:p>
    <w:p w:rsidR="0016408D" w:rsidRPr="009A46BA" w:rsidRDefault="0016408D" w:rsidP="00C10058">
      <w:pPr>
        <w:pStyle w:val="Odlomakpopisa"/>
        <w:numPr>
          <w:ilvl w:val="0"/>
          <w:numId w:val="21"/>
        </w:numPr>
        <w:spacing w:line="360" w:lineRule="auto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 xml:space="preserve">PRVOPRIČESNICI: </w:t>
      </w:r>
      <w:r w:rsidR="00B95163" w:rsidRPr="009A46BA">
        <w:rPr>
          <w:rFonts w:cs="Times New Roman"/>
          <w:sz w:val="22"/>
        </w:rPr>
        <w:t>subota u 09</w:t>
      </w:r>
      <w:r w:rsidRPr="009A46BA">
        <w:rPr>
          <w:rFonts w:cs="Times New Roman"/>
          <w:sz w:val="22"/>
        </w:rPr>
        <w:t>:00 sati u župn</w:t>
      </w:r>
      <w:r w:rsidR="00B95163" w:rsidRPr="009A46BA">
        <w:rPr>
          <w:rFonts w:cs="Times New Roman"/>
          <w:sz w:val="22"/>
        </w:rPr>
        <w:t>om dvoru</w:t>
      </w:r>
    </w:p>
    <w:p w:rsidR="0016408D" w:rsidRPr="009A46BA" w:rsidRDefault="0016408D" w:rsidP="00C10058">
      <w:pPr>
        <w:pStyle w:val="Odlomakpopisa"/>
        <w:numPr>
          <w:ilvl w:val="0"/>
          <w:numId w:val="21"/>
        </w:numPr>
        <w:spacing w:line="360" w:lineRule="auto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 xml:space="preserve">KRIZMANICI: subota </w:t>
      </w:r>
      <w:r w:rsidR="00B95163" w:rsidRPr="009A46BA">
        <w:rPr>
          <w:rFonts w:cs="Times New Roman"/>
          <w:sz w:val="22"/>
        </w:rPr>
        <w:t>u 09</w:t>
      </w:r>
      <w:r w:rsidRPr="009A46BA">
        <w:rPr>
          <w:rFonts w:cs="Times New Roman"/>
          <w:sz w:val="22"/>
        </w:rPr>
        <w:t>:00 sati u župnoj dvorani</w:t>
      </w:r>
    </w:p>
    <w:p w:rsidR="00B95163" w:rsidRPr="009A46BA" w:rsidRDefault="00B95163" w:rsidP="00C10058">
      <w:pPr>
        <w:pStyle w:val="Odlomakpopisa"/>
        <w:numPr>
          <w:ilvl w:val="0"/>
          <w:numId w:val="21"/>
        </w:numPr>
        <w:spacing w:line="360" w:lineRule="auto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>Proba dječjeg zbora nakon župne kateheze u subotu u 10:00 sati u crvki.</w:t>
      </w:r>
    </w:p>
    <w:p w:rsidR="00B95163" w:rsidRPr="009A46BA" w:rsidRDefault="00B95163" w:rsidP="00034683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 xml:space="preserve">Susret mladih je u petak 23. listopada u </w:t>
      </w:r>
      <w:proofErr w:type="spellStart"/>
      <w:r w:rsidRPr="009A46BA">
        <w:rPr>
          <w:rFonts w:cs="Times New Roman"/>
          <w:sz w:val="22"/>
        </w:rPr>
        <w:t>Budrovcu</w:t>
      </w:r>
      <w:proofErr w:type="spellEnd"/>
      <w:r w:rsidRPr="009A46BA">
        <w:rPr>
          <w:rFonts w:cs="Times New Roman"/>
          <w:sz w:val="22"/>
        </w:rPr>
        <w:t xml:space="preserve"> s početkom u 18:00 sati</w:t>
      </w:r>
      <w:r w:rsidR="004F466C" w:rsidRPr="009A46BA">
        <w:rPr>
          <w:rFonts w:cs="Times New Roman"/>
          <w:sz w:val="22"/>
        </w:rPr>
        <w:t>.</w:t>
      </w:r>
    </w:p>
    <w:p w:rsidR="00086751" w:rsidRPr="009A46BA" w:rsidRDefault="00086751" w:rsidP="00034683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 xml:space="preserve">Najavljujem hodočašće </w:t>
      </w:r>
      <w:r w:rsidR="00B95163" w:rsidRPr="009A46BA">
        <w:rPr>
          <w:rFonts w:cs="Times New Roman"/>
          <w:sz w:val="22"/>
        </w:rPr>
        <w:t xml:space="preserve">07.11. u opatiju </w:t>
      </w:r>
      <w:proofErr w:type="spellStart"/>
      <w:r w:rsidR="00B95163" w:rsidRPr="009A46BA">
        <w:rPr>
          <w:rFonts w:cs="Times New Roman"/>
          <w:sz w:val="22"/>
        </w:rPr>
        <w:t>Sti</w:t>
      </w:r>
      <w:r w:rsidRPr="009A46BA">
        <w:rPr>
          <w:rFonts w:cs="Times New Roman"/>
          <w:sz w:val="22"/>
        </w:rPr>
        <w:t>čna</w:t>
      </w:r>
      <w:proofErr w:type="spellEnd"/>
      <w:r w:rsidRPr="009A46BA">
        <w:rPr>
          <w:rFonts w:cs="Times New Roman"/>
          <w:sz w:val="22"/>
        </w:rPr>
        <w:t xml:space="preserve"> i Ljubljanu. Cijena po osobi je 35€ (uključuje zajednički ručak –juha, glavno jelo i salata, desert- s pićem, ulaznicu za muzej</w:t>
      </w:r>
      <w:r w:rsidR="00B95163" w:rsidRPr="009A46BA">
        <w:rPr>
          <w:rFonts w:cs="Times New Roman"/>
          <w:sz w:val="22"/>
        </w:rPr>
        <w:t xml:space="preserve"> i vodiča po Ljubljani</w:t>
      </w:r>
      <w:r w:rsidRPr="009A46BA">
        <w:rPr>
          <w:rFonts w:cs="Times New Roman"/>
          <w:sz w:val="22"/>
        </w:rPr>
        <w:t>)</w:t>
      </w:r>
      <w:r w:rsidR="00B95163" w:rsidRPr="009A46BA">
        <w:rPr>
          <w:rFonts w:cs="Times New Roman"/>
          <w:sz w:val="22"/>
        </w:rPr>
        <w:t>, dok je prijevoz besplatan</w:t>
      </w:r>
      <w:r w:rsidRPr="009A46BA">
        <w:rPr>
          <w:rFonts w:cs="Times New Roman"/>
          <w:sz w:val="22"/>
        </w:rPr>
        <w:t xml:space="preserve">. </w:t>
      </w:r>
      <w:r w:rsidR="00B95163" w:rsidRPr="009A46BA">
        <w:rPr>
          <w:rFonts w:cs="Times New Roman"/>
          <w:sz w:val="22"/>
        </w:rPr>
        <w:t>Možete se svi prijaviti koji želite ići. Prijave su do 28. listopada radi lakše organizacije</w:t>
      </w:r>
      <w:r w:rsidRPr="009A46BA">
        <w:rPr>
          <w:rFonts w:cs="Times New Roman"/>
          <w:sz w:val="22"/>
        </w:rPr>
        <w:t>.</w:t>
      </w:r>
    </w:p>
    <w:p w:rsidR="00086751" w:rsidRPr="009A46BA" w:rsidRDefault="00B95163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>Danas</w:t>
      </w:r>
      <w:r w:rsidR="00086751" w:rsidRPr="009A46BA">
        <w:rPr>
          <w:rFonts w:cs="Times New Roman"/>
          <w:sz w:val="22"/>
        </w:rPr>
        <w:t xml:space="preserve"> je Misijska nedjelja. Nakon mise skupljat ćemo </w:t>
      </w:r>
      <w:proofErr w:type="spellStart"/>
      <w:r w:rsidR="00086751" w:rsidRPr="009A46BA">
        <w:rPr>
          <w:rFonts w:cs="Times New Roman"/>
          <w:sz w:val="22"/>
        </w:rPr>
        <w:t>kolektu</w:t>
      </w:r>
      <w:proofErr w:type="spellEnd"/>
      <w:r w:rsidR="00086751" w:rsidRPr="009A46BA">
        <w:rPr>
          <w:rFonts w:cs="Times New Roman"/>
          <w:sz w:val="22"/>
        </w:rPr>
        <w:t xml:space="preserve"> na izlazu crkve za misije.</w:t>
      </w:r>
    </w:p>
    <w:p w:rsidR="007F2E2E" w:rsidRPr="009A46BA" w:rsidRDefault="007F2E2E" w:rsidP="00C10058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>Prije svake mise mogućnost je za slavlje sakramenta svete ispovijedi.</w:t>
      </w:r>
    </w:p>
    <w:p w:rsidR="009C3A18" w:rsidRPr="009A46BA" w:rsidRDefault="007F2E2E" w:rsidP="00C10058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 xml:space="preserve">Lijepo molim da sve što trebate od strane </w:t>
      </w:r>
      <w:r w:rsidR="006458A7" w:rsidRPr="009A46BA">
        <w:rPr>
          <w:rFonts w:cs="Times New Roman"/>
          <w:sz w:val="22"/>
        </w:rPr>
        <w:t>župnog ureda (</w:t>
      </w:r>
      <w:r w:rsidR="000150AB" w:rsidRPr="009A46BA">
        <w:rPr>
          <w:rFonts w:cs="Times New Roman"/>
          <w:sz w:val="22"/>
        </w:rPr>
        <w:t xml:space="preserve">izdavanje dokumenata, itd.), osobno </w:t>
      </w:r>
      <w:r w:rsidRPr="009A46BA">
        <w:rPr>
          <w:rFonts w:cs="Times New Roman"/>
          <w:sz w:val="22"/>
        </w:rPr>
        <w:t>dođite u župni ured u uredovno vrijeme, a za hitne slučajeve (sprovod, pohod bolesniku) nazovite na navedene brojeve.</w:t>
      </w:r>
    </w:p>
    <w:p w:rsidR="006458A7" w:rsidRPr="009A46BA" w:rsidRDefault="007955B4" w:rsidP="00C10058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>Možete</w:t>
      </w:r>
      <w:r w:rsidR="006458A7" w:rsidRPr="009A46BA">
        <w:rPr>
          <w:rFonts w:cs="Times New Roman"/>
          <w:sz w:val="22"/>
        </w:rPr>
        <w:t xml:space="preserve"> upisati svete mise kroz tjedan nakon mise po selima osim nedjeljom i svetkovinama kad</w:t>
      </w:r>
      <w:r w:rsidR="0040470E" w:rsidRPr="009A46BA">
        <w:rPr>
          <w:rFonts w:cs="Times New Roman"/>
          <w:sz w:val="22"/>
        </w:rPr>
        <w:t>a je dan Gospodnji i treba ga</w:t>
      </w:r>
      <w:r w:rsidR="000358A4" w:rsidRPr="009A46BA">
        <w:rPr>
          <w:rFonts w:cs="Times New Roman"/>
          <w:sz w:val="22"/>
        </w:rPr>
        <w:t xml:space="preserve">  </w:t>
      </w:r>
      <w:r w:rsidR="006458A7" w:rsidRPr="009A46BA">
        <w:rPr>
          <w:rFonts w:cs="Times New Roman"/>
          <w:sz w:val="22"/>
        </w:rPr>
        <w:t xml:space="preserve"> svetkovati</w:t>
      </w:r>
      <w:r w:rsidR="001246DB" w:rsidRPr="009A46BA">
        <w:rPr>
          <w:rFonts w:cs="Times New Roman"/>
          <w:sz w:val="22"/>
        </w:rPr>
        <w:t>.</w:t>
      </w:r>
    </w:p>
    <w:p w:rsidR="009C3A18" w:rsidRPr="009A46BA" w:rsidRDefault="007F2E2E" w:rsidP="00C10058">
      <w:pPr>
        <w:pStyle w:val="Odlomakpopisa"/>
        <w:numPr>
          <w:ilvl w:val="0"/>
          <w:numId w:val="12"/>
        </w:numPr>
        <w:spacing w:line="360" w:lineRule="auto"/>
        <w:ind w:left="360"/>
        <w:jc w:val="both"/>
        <w:rPr>
          <w:rFonts w:cs="Times New Roman"/>
          <w:b/>
          <w:sz w:val="22"/>
        </w:rPr>
      </w:pPr>
      <w:r w:rsidRPr="009A46BA">
        <w:rPr>
          <w:rFonts w:cs="Times New Roman"/>
          <w:b/>
          <w:sz w:val="22"/>
        </w:rPr>
        <w:t xml:space="preserve">Potičem vas na </w:t>
      </w:r>
      <w:r w:rsidR="001246DB" w:rsidRPr="009A46BA">
        <w:rPr>
          <w:rFonts w:cs="Times New Roman"/>
          <w:b/>
          <w:sz w:val="22"/>
        </w:rPr>
        <w:t>listopadsku</w:t>
      </w:r>
      <w:r w:rsidRPr="009A46BA">
        <w:rPr>
          <w:rFonts w:cs="Times New Roman"/>
          <w:b/>
          <w:sz w:val="22"/>
        </w:rPr>
        <w:t xml:space="preserve"> pobožnosti</w:t>
      </w:r>
      <w:r w:rsidR="00045E63" w:rsidRPr="009A46BA">
        <w:rPr>
          <w:rFonts w:cs="Times New Roman"/>
          <w:b/>
          <w:sz w:val="22"/>
        </w:rPr>
        <w:t xml:space="preserve"> kako ste do sada običavali po selima.</w:t>
      </w:r>
    </w:p>
    <w:p w:rsidR="00922767" w:rsidRPr="009A46BA" w:rsidRDefault="007F2E2E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9A46BA">
        <w:rPr>
          <w:rFonts w:cs="Times New Roman"/>
          <w:b/>
          <w:sz w:val="22"/>
        </w:rPr>
        <w:t>NOVI DUŠOBRIŽNIK U BOLNICI U KOPRIVNICI</w:t>
      </w:r>
      <w:r w:rsidRPr="009A46BA">
        <w:rPr>
          <w:rFonts w:cs="Times New Roman"/>
          <w:sz w:val="22"/>
        </w:rPr>
        <w:t xml:space="preserve"> - Za podjelu sakramenata bolesnici ili članovi obitelji mogu nazvati bolničkog dušobrižnika</w:t>
      </w:r>
      <w:r w:rsidRPr="009A46BA">
        <w:rPr>
          <w:rFonts w:cs="Times New Roman"/>
          <w:color w:val="FF0000"/>
          <w:sz w:val="22"/>
        </w:rPr>
        <w:t xml:space="preserve"> </w:t>
      </w:r>
      <w:r w:rsidRPr="009A46BA">
        <w:rPr>
          <w:rFonts w:cs="Times New Roman"/>
          <w:b/>
          <w:sz w:val="22"/>
        </w:rPr>
        <w:t>Fra Bernard</w:t>
      </w:r>
      <w:r w:rsidR="00092C4E" w:rsidRPr="009A46BA">
        <w:rPr>
          <w:rFonts w:cs="Times New Roman"/>
          <w:b/>
          <w:sz w:val="22"/>
        </w:rPr>
        <w:t xml:space="preserve">ina </w:t>
      </w:r>
      <w:proofErr w:type="spellStart"/>
      <w:r w:rsidR="00092C4E" w:rsidRPr="009A46BA">
        <w:rPr>
          <w:rFonts w:cs="Times New Roman"/>
          <w:b/>
          <w:sz w:val="22"/>
        </w:rPr>
        <w:t>Planteka</w:t>
      </w:r>
      <w:proofErr w:type="spellEnd"/>
      <w:r w:rsidR="00092C4E" w:rsidRPr="009A46BA">
        <w:rPr>
          <w:rFonts w:cs="Times New Roman"/>
          <w:b/>
          <w:sz w:val="22"/>
        </w:rPr>
        <w:t xml:space="preserve"> na broj </w:t>
      </w:r>
      <w:r w:rsidR="00EB2202" w:rsidRPr="009A46BA">
        <w:rPr>
          <w:rFonts w:cs="Times New Roman"/>
          <w:b/>
          <w:sz w:val="22"/>
        </w:rPr>
        <w:t>092 492 9330</w:t>
      </w:r>
      <w:r w:rsidRPr="009A46BA">
        <w:rPr>
          <w:rFonts w:cs="Times New Roman"/>
          <w:b/>
          <w:sz w:val="22"/>
        </w:rPr>
        <w:t>.</w:t>
      </w:r>
      <w:r w:rsidRPr="009A46BA">
        <w:rPr>
          <w:rFonts w:cs="Times New Roman"/>
          <w:sz w:val="22"/>
        </w:rPr>
        <w:t xml:space="preserve"> Prilikom prijave potrebno je dati podatke o bolesniku: </w:t>
      </w:r>
      <w:r w:rsidRPr="009A46BA">
        <w:rPr>
          <w:rFonts w:cs="Times New Roman"/>
          <w:i/>
          <w:sz w:val="22"/>
        </w:rPr>
        <w:t>ime i prezime bolesnika/</w:t>
      </w:r>
      <w:proofErr w:type="spellStart"/>
      <w:r w:rsidRPr="009A46BA">
        <w:rPr>
          <w:rFonts w:cs="Times New Roman"/>
          <w:i/>
          <w:sz w:val="22"/>
        </w:rPr>
        <w:t>ce</w:t>
      </w:r>
      <w:proofErr w:type="spellEnd"/>
      <w:r w:rsidRPr="009A46BA">
        <w:rPr>
          <w:rFonts w:cs="Times New Roman"/>
          <w:i/>
          <w:sz w:val="22"/>
        </w:rPr>
        <w:t>, odjel na kojem je bolesnik/</w:t>
      </w:r>
      <w:proofErr w:type="spellStart"/>
      <w:r w:rsidRPr="009A46BA">
        <w:rPr>
          <w:rFonts w:cs="Times New Roman"/>
          <w:i/>
          <w:sz w:val="22"/>
        </w:rPr>
        <w:t>ca</w:t>
      </w:r>
      <w:proofErr w:type="spellEnd"/>
      <w:r w:rsidRPr="009A46BA">
        <w:rPr>
          <w:rFonts w:cs="Times New Roman"/>
          <w:i/>
          <w:sz w:val="22"/>
        </w:rPr>
        <w:t xml:space="preserve"> i broj sobe.</w:t>
      </w:r>
    </w:p>
    <w:p w:rsidR="009C3A18" w:rsidRPr="009A46BA" w:rsidRDefault="007F2E2E" w:rsidP="00C10058">
      <w:pPr>
        <w:pStyle w:val="Default"/>
        <w:numPr>
          <w:ilvl w:val="0"/>
          <w:numId w:val="1"/>
        </w:numPr>
        <w:spacing w:line="360" w:lineRule="auto"/>
        <w:rPr>
          <w:b/>
          <w:sz w:val="22"/>
          <w:szCs w:val="22"/>
        </w:rPr>
      </w:pPr>
      <w:proofErr w:type="spellStart"/>
      <w:r w:rsidRPr="009A46BA">
        <w:rPr>
          <w:b/>
          <w:sz w:val="22"/>
          <w:szCs w:val="22"/>
        </w:rPr>
        <w:t>Zahvaljujem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svima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koji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ste</w:t>
      </w:r>
      <w:proofErr w:type="spellEnd"/>
      <w:r w:rsidRPr="009A46BA">
        <w:rPr>
          <w:b/>
          <w:sz w:val="22"/>
          <w:szCs w:val="22"/>
        </w:rPr>
        <w:t xml:space="preserve"> u </w:t>
      </w:r>
      <w:proofErr w:type="spellStart"/>
      <w:r w:rsidRPr="009A46BA">
        <w:rPr>
          <w:b/>
          <w:sz w:val="22"/>
          <w:szCs w:val="22"/>
        </w:rPr>
        <w:t>ovom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tijednu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doprinijeli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svojim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molitvom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i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darovima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za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život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svoje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župne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zajednice</w:t>
      </w:r>
      <w:proofErr w:type="spellEnd"/>
      <w:r w:rsidRPr="009A46BA">
        <w:rPr>
          <w:b/>
          <w:sz w:val="22"/>
          <w:szCs w:val="22"/>
        </w:rPr>
        <w:t>.</w:t>
      </w:r>
    </w:p>
    <w:tbl>
      <w:tblPr>
        <w:tblStyle w:val="Reetkatablice2"/>
        <w:tblW w:w="10490" w:type="dxa"/>
        <w:tblInd w:w="-5" w:type="dxa"/>
        <w:tblLook w:val="04A0" w:firstRow="1" w:lastRow="0" w:firstColumn="1" w:lastColumn="0" w:noHBand="0" w:noVBand="1"/>
      </w:tblPr>
      <w:tblGrid>
        <w:gridCol w:w="7004"/>
        <w:gridCol w:w="3486"/>
      </w:tblGrid>
      <w:tr w:rsidR="00045E63" w:rsidRPr="00C10058" w:rsidTr="001246DB">
        <w:trPr>
          <w:trHeight w:val="703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46DB" w:rsidRPr="00C10058" w:rsidRDefault="00045E63" w:rsidP="00C10058">
            <w:pPr>
              <w:jc w:val="center"/>
              <w:rPr>
                <w:rFonts w:ascii="Cambria" w:hAnsi="Cambria"/>
                <w:b/>
                <w:i/>
                <w:iCs/>
                <w:sz w:val="22"/>
              </w:rPr>
            </w:pPr>
            <w:r w:rsidRPr="00C10058">
              <w:rPr>
                <w:rFonts w:ascii="Cambria" w:hAnsi="Cambria"/>
                <w:b/>
                <w:i/>
                <w:iCs/>
                <w:sz w:val="22"/>
              </w:rPr>
              <w:t>Obiteljski dar možete uplatiti</w:t>
            </w:r>
          </w:p>
          <w:p w:rsidR="00045E63" w:rsidRPr="00C10058" w:rsidRDefault="00045E63" w:rsidP="00C10058">
            <w:pPr>
              <w:jc w:val="center"/>
              <w:rPr>
                <w:rFonts w:ascii="Cambria" w:hAnsi="Cambria"/>
                <w:b/>
                <w:i/>
                <w:iCs/>
                <w:sz w:val="22"/>
              </w:rPr>
            </w:pPr>
            <w:r w:rsidRPr="00C10058">
              <w:rPr>
                <w:rFonts w:ascii="Cambria" w:hAnsi="Cambria"/>
                <w:b/>
                <w:i/>
                <w:iCs/>
                <w:sz w:val="22"/>
              </w:rPr>
              <w:t xml:space="preserve"> na račun župe učitavanjem barkoda</w:t>
            </w:r>
          </w:p>
          <w:p w:rsidR="001246DB" w:rsidRPr="00C10058" w:rsidRDefault="00045E63" w:rsidP="00C10058">
            <w:pPr>
              <w:jc w:val="center"/>
              <w:rPr>
                <w:rFonts w:ascii="Cambria" w:hAnsi="Cambria"/>
                <w:bCs/>
                <w:sz w:val="22"/>
              </w:rPr>
            </w:pPr>
            <w:r w:rsidRPr="00C10058">
              <w:rPr>
                <w:rFonts w:ascii="Cambria" w:hAnsi="Cambria"/>
                <w:bCs/>
                <w:sz w:val="22"/>
              </w:rPr>
              <w:t xml:space="preserve">ili upisivanjem IBAN- a župe </w:t>
            </w:r>
          </w:p>
          <w:p w:rsidR="00045E63" w:rsidRPr="00C10058" w:rsidRDefault="00045E63" w:rsidP="00C10058">
            <w:pPr>
              <w:jc w:val="center"/>
              <w:rPr>
                <w:rFonts w:ascii="Cambria" w:hAnsi="Cambria"/>
                <w:bCs/>
                <w:sz w:val="22"/>
              </w:rPr>
            </w:pPr>
            <w:r w:rsidRPr="00C10058">
              <w:rPr>
                <w:b/>
                <w:sz w:val="22"/>
              </w:rPr>
              <w:t>HR4 323 600 001 101 812 217</w:t>
            </w:r>
          </w:p>
          <w:p w:rsidR="00045E63" w:rsidRPr="00C10058" w:rsidRDefault="00045E63" w:rsidP="00C10058">
            <w:pPr>
              <w:jc w:val="center"/>
              <w:rPr>
                <w:rFonts w:ascii="Cambria" w:hAnsi="Cambria"/>
                <w:b/>
                <w:i/>
                <w:iCs/>
                <w:sz w:val="22"/>
              </w:rPr>
            </w:pPr>
            <w:r w:rsidRPr="00C10058">
              <w:rPr>
                <w:rFonts w:ascii="Cambria" w:hAnsi="Cambria"/>
                <w:b/>
                <w:sz w:val="22"/>
                <w:u w:val="single"/>
              </w:rPr>
              <w:t>U opis plaćanja obavezno upisati: „</w:t>
            </w:r>
            <w:r w:rsidRPr="00C10058">
              <w:rPr>
                <w:rFonts w:ascii="Cambria" w:hAnsi="Cambria"/>
                <w:b/>
                <w:i/>
                <w:iCs/>
                <w:sz w:val="22"/>
                <w:u w:val="single"/>
              </w:rPr>
              <w:t>prezime obitelji i adresu</w:t>
            </w:r>
            <w:r w:rsidRPr="00C10058">
              <w:rPr>
                <w:rFonts w:ascii="Cambria" w:hAnsi="Cambria"/>
                <w:b/>
                <w:i/>
                <w:iCs/>
                <w:sz w:val="22"/>
              </w:rPr>
              <w:t xml:space="preserve">“ </w:t>
            </w:r>
          </w:p>
          <w:p w:rsidR="00045E63" w:rsidRPr="00C10058" w:rsidRDefault="00045E63" w:rsidP="00C10058">
            <w:pPr>
              <w:jc w:val="center"/>
              <w:rPr>
                <w:rFonts w:ascii="Cambria" w:hAnsi="Cambria"/>
                <w:b/>
                <w:i/>
                <w:iCs/>
                <w:sz w:val="22"/>
              </w:rPr>
            </w:pPr>
            <w:r w:rsidRPr="00C10058">
              <w:rPr>
                <w:rFonts w:ascii="Cambria" w:hAnsi="Cambria"/>
                <w:iCs/>
                <w:sz w:val="22"/>
              </w:rPr>
              <w:t>kako bi vas lakše mogli evidentirati u Knjizi obiteljskih darova.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E63" w:rsidRPr="00C10058" w:rsidRDefault="00045E63" w:rsidP="001246DB">
            <w:pPr>
              <w:spacing w:before="100" w:beforeAutospacing="1" w:after="100" w:afterAutospacing="1" w:line="360" w:lineRule="auto"/>
              <w:jc w:val="center"/>
              <w:rPr>
                <w:rFonts w:eastAsia="Times New Roman" w:cs="Times New Roman"/>
                <w:sz w:val="22"/>
                <w:lang w:val="en-US"/>
              </w:rPr>
            </w:pPr>
            <w:r w:rsidRPr="00C10058">
              <w:rPr>
                <w:rFonts w:eastAsia="Times New Roman" w:cs="Times New Roman"/>
                <w:noProof/>
                <w:sz w:val="22"/>
                <w:lang w:val="en-US"/>
              </w:rPr>
              <w:drawing>
                <wp:anchor distT="0" distB="0" distL="114300" distR="114300" simplePos="0" relativeHeight="251662336" behindDoc="0" locked="0" layoutInCell="1" allowOverlap="1">
                  <wp:simplePos x="4970585" y="9190892"/>
                  <wp:positionH relativeFrom="margin">
                    <wp:posOffset>-1270</wp:posOffset>
                  </wp:positionH>
                  <wp:positionV relativeFrom="margin">
                    <wp:posOffset>227330</wp:posOffset>
                  </wp:positionV>
                  <wp:extent cx="2072640" cy="290195"/>
                  <wp:effectExtent l="0" t="0" r="3810" b="0"/>
                  <wp:wrapSquare wrapText="bothSides"/>
                  <wp:docPr id="5" name="Slika 5" descr="C:\Users\win10\Downloads\uplatnica-17880153957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in10\Downloads\uplatnica-17880153957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640" cy="290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45E63" w:rsidRPr="00C10058" w:rsidRDefault="00045E63" w:rsidP="001246DB">
            <w:pPr>
              <w:spacing w:line="360" w:lineRule="auto"/>
              <w:jc w:val="center"/>
              <w:rPr>
                <w:rFonts w:ascii="Cambria" w:hAnsi="Cambria"/>
                <w:b/>
                <w:sz w:val="22"/>
              </w:rPr>
            </w:pPr>
          </w:p>
        </w:tc>
      </w:tr>
    </w:tbl>
    <w:p w:rsidR="009A46BA" w:rsidRPr="009A46BA" w:rsidRDefault="009A46BA" w:rsidP="00C10058">
      <w:pPr>
        <w:jc w:val="center"/>
        <w:rPr>
          <w:rFonts w:ascii="Cambria" w:hAnsi="Cambria"/>
          <w:b/>
          <w:bCs/>
          <w:i/>
          <w:sz w:val="36"/>
        </w:rPr>
      </w:pPr>
    </w:p>
    <w:p w:rsidR="00045E63" w:rsidRPr="009A46BA" w:rsidRDefault="00045E63" w:rsidP="00C10058">
      <w:pPr>
        <w:jc w:val="center"/>
        <w:rPr>
          <w:rFonts w:ascii="Cambria" w:hAnsi="Cambria"/>
          <w:b/>
          <w:bCs/>
          <w:i/>
          <w:sz w:val="16"/>
        </w:rPr>
      </w:pPr>
      <w:r w:rsidRPr="009A46BA">
        <w:rPr>
          <w:rFonts w:ascii="Cambria" w:hAnsi="Cambria"/>
          <w:b/>
          <w:bCs/>
          <w:i/>
          <w:sz w:val="16"/>
        </w:rPr>
        <w:t>Župa Uznesenja BDM• Bilogorska 90-Budrovac • 48350 Đurđevac</w:t>
      </w:r>
    </w:p>
    <w:p w:rsidR="009A46BA" w:rsidRPr="009A46BA" w:rsidRDefault="00045E63" w:rsidP="00C10058">
      <w:pPr>
        <w:jc w:val="center"/>
        <w:rPr>
          <w:rFonts w:ascii="Cambria" w:hAnsi="Cambria"/>
          <w:b/>
          <w:bCs/>
          <w:i/>
          <w:sz w:val="16"/>
        </w:rPr>
      </w:pPr>
      <w:r w:rsidRPr="009A46BA">
        <w:rPr>
          <w:rFonts w:ascii="Cambria" w:hAnsi="Cambria"/>
          <w:b/>
          <w:bCs/>
          <w:i/>
          <w:sz w:val="16"/>
        </w:rPr>
        <w:t>Tel. 048/883-011 ili 091/537-4899</w:t>
      </w:r>
      <w:r w:rsidR="00C10058" w:rsidRPr="009A46BA">
        <w:rPr>
          <w:rFonts w:ascii="Cambria" w:hAnsi="Cambria"/>
          <w:b/>
          <w:bCs/>
          <w:i/>
          <w:sz w:val="16"/>
        </w:rPr>
        <w:t xml:space="preserve"> </w:t>
      </w:r>
    </w:p>
    <w:p w:rsidR="009A46BA" w:rsidRPr="009A46BA" w:rsidRDefault="00045E63" w:rsidP="00C10058">
      <w:pPr>
        <w:jc w:val="center"/>
        <w:rPr>
          <w:rFonts w:ascii="Cambria" w:hAnsi="Cambria"/>
          <w:i/>
          <w:sz w:val="16"/>
        </w:rPr>
      </w:pPr>
      <w:r w:rsidRPr="009A46BA">
        <w:rPr>
          <w:rFonts w:ascii="Cambria" w:hAnsi="Cambria"/>
          <w:b/>
          <w:bCs/>
          <w:i/>
          <w:sz w:val="16"/>
        </w:rPr>
        <w:t>WEB:</w:t>
      </w:r>
      <w:r w:rsidRPr="009A46BA">
        <w:rPr>
          <w:rFonts w:ascii="Cambria" w:hAnsi="Cambria"/>
          <w:i/>
          <w:sz w:val="16"/>
        </w:rPr>
        <w:t xml:space="preserve"> </w:t>
      </w:r>
      <w:hyperlink r:id="rId8" w:history="1">
        <w:r w:rsidR="00C10058" w:rsidRPr="009A46BA">
          <w:rPr>
            <w:rStyle w:val="Hiperveza"/>
            <w:rFonts w:ascii="Cambria" w:hAnsi="Cambria"/>
            <w:sz w:val="16"/>
          </w:rPr>
          <w:t>www.budrovac.com</w:t>
        </w:r>
      </w:hyperlink>
      <w:r w:rsidR="00C10058" w:rsidRPr="009A46BA">
        <w:rPr>
          <w:rFonts w:ascii="Cambria" w:hAnsi="Cambria"/>
          <w:i/>
          <w:sz w:val="16"/>
        </w:rPr>
        <w:t xml:space="preserve"> </w:t>
      </w:r>
    </w:p>
    <w:p w:rsidR="00045E63" w:rsidRPr="009A46BA" w:rsidRDefault="00045E63" w:rsidP="00C10058">
      <w:pPr>
        <w:jc w:val="center"/>
        <w:rPr>
          <w:rFonts w:ascii="Cambria" w:hAnsi="Cambria"/>
          <w:b/>
          <w:bCs/>
          <w:i/>
          <w:sz w:val="16"/>
        </w:rPr>
      </w:pPr>
      <w:r w:rsidRPr="009A46BA">
        <w:rPr>
          <w:rFonts w:ascii="Cambria" w:hAnsi="Cambria"/>
          <w:b/>
          <w:bCs/>
          <w:i/>
          <w:sz w:val="16"/>
        </w:rPr>
        <w:t>E-pošta:</w:t>
      </w:r>
      <w:r w:rsidRPr="009A46BA">
        <w:rPr>
          <w:rFonts w:ascii="Cambria" w:hAnsi="Cambria"/>
          <w:i/>
          <w:sz w:val="16"/>
        </w:rPr>
        <w:t xml:space="preserve"> </w:t>
      </w:r>
      <w:hyperlink r:id="rId9" w:history="1">
        <w:r w:rsidRPr="009A46BA">
          <w:rPr>
            <w:rFonts w:ascii="Cambria" w:hAnsi="Cambria"/>
            <w:i/>
            <w:iCs/>
            <w:sz w:val="16"/>
          </w:rPr>
          <w:t>zupa-budrovac@biskupija-varazdinska.hr</w:t>
        </w:r>
      </w:hyperlink>
    </w:p>
    <w:p w:rsidR="00E53F6D" w:rsidRPr="009A46BA" w:rsidRDefault="00045E63" w:rsidP="00C10058">
      <w:pPr>
        <w:jc w:val="center"/>
        <w:rPr>
          <w:rFonts w:ascii="Cambria" w:hAnsi="Cambria"/>
          <w:sz w:val="16"/>
        </w:rPr>
      </w:pPr>
      <w:r w:rsidRPr="009A46BA">
        <w:rPr>
          <w:rFonts w:ascii="Cambria" w:hAnsi="Cambria"/>
          <w:b/>
          <w:sz w:val="16"/>
        </w:rPr>
        <w:t>Odgovara:</w:t>
      </w:r>
      <w:r w:rsidR="00F230DF" w:rsidRPr="009A46BA">
        <w:rPr>
          <w:rFonts w:ascii="Cambria" w:hAnsi="Cambria"/>
          <w:sz w:val="16"/>
        </w:rPr>
        <w:t xml:space="preserve"> Andrija </w:t>
      </w:r>
      <w:proofErr w:type="spellStart"/>
      <w:r w:rsidR="00F230DF" w:rsidRPr="009A46BA">
        <w:rPr>
          <w:rFonts w:ascii="Cambria" w:hAnsi="Cambria"/>
          <w:sz w:val="16"/>
        </w:rPr>
        <w:t>Botković</w:t>
      </w:r>
      <w:proofErr w:type="spellEnd"/>
      <w:r w:rsidR="00F230DF" w:rsidRPr="009A46BA">
        <w:rPr>
          <w:rFonts w:ascii="Cambria" w:hAnsi="Cambria"/>
          <w:sz w:val="16"/>
        </w:rPr>
        <w:t>, župni upravitelj</w:t>
      </w:r>
    </w:p>
    <w:sectPr w:rsidR="00E53F6D" w:rsidRPr="009A46BA" w:rsidSect="00DC7028">
      <w:pgSz w:w="11906" w:h="16838"/>
      <w:pgMar w:top="576" w:right="720" w:bottom="432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D000785B" w:usb2="00000009" w:usb3="00000000" w:csb0="000001FF" w:csb1="00000000"/>
  </w:font>
  <w:font w:name="Josefin Sans">
    <w:altName w:val="Times New Roman"/>
    <w:panose1 w:val="00000000000000000000"/>
    <w:charset w:val="00"/>
    <w:family w:val="roman"/>
    <w:notTrueType/>
    <w:pitch w:val="default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775C"/>
    <w:multiLevelType w:val="hybridMultilevel"/>
    <w:tmpl w:val="36885408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026E6A3A"/>
    <w:multiLevelType w:val="hybridMultilevel"/>
    <w:tmpl w:val="75EC441C"/>
    <w:lvl w:ilvl="0" w:tplc="74EC210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452742B"/>
    <w:multiLevelType w:val="hybridMultilevel"/>
    <w:tmpl w:val="142C34A6"/>
    <w:lvl w:ilvl="0" w:tplc="86BC585C">
      <w:start w:val="11"/>
      <w:numFmt w:val="bullet"/>
      <w:lvlText w:val="-"/>
      <w:lvlJc w:val="left"/>
      <w:pPr>
        <w:ind w:left="2484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053038E0"/>
    <w:multiLevelType w:val="hybridMultilevel"/>
    <w:tmpl w:val="E9286638"/>
    <w:lvl w:ilvl="0" w:tplc="00FC37D2">
      <w:start w:val="1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E63FA"/>
    <w:multiLevelType w:val="hybridMultilevel"/>
    <w:tmpl w:val="295C2534"/>
    <w:lvl w:ilvl="0" w:tplc="AF54D33C">
      <w:start w:val="1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E4E32"/>
    <w:multiLevelType w:val="hybridMultilevel"/>
    <w:tmpl w:val="3266CA00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9B85625"/>
    <w:multiLevelType w:val="hybridMultilevel"/>
    <w:tmpl w:val="673E0C96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 w15:restartNumberingAfterBreak="0">
    <w:nsid w:val="1A072800"/>
    <w:multiLevelType w:val="hybridMultilevel"/>
    <w:tmpl w:val="77A68D0C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A2A650D"/>
    <w:multiLevelType w:val="hybridMultilevel"/>
    <w:tmpl w:val="BAEC6BAE"/>
    <w:lvl w:ilvl="0" w:tplc="0409000B">
      <w:start w:val="1"/>
      <w:numFmt w:val="bullet"/>
      <w:lvlText w:val=""/>
      <w:lvlJc w:val="left"/>
      <w:pPr>
        <w:ind w:left="15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9" w15:restartNumberingAfterBreak="0">
    <w:nsid w:val="2ADC6941"/>
    <w:multiLevelType w:val="hybridMultilevel"/>
    <w:tmpl w:val="4538F4EE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F173F6E"/>
    <w:multiLevelType w:val="hybridMultilevel"/>
    <w:tmpl w:val="74EAD05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67F68"/>
    <w:multiLevelType w:val="hybridMultilevel"/>
    <w:tmpl w:val="183403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D081415"/>
    <w:multiLevelType w:val="hybridMultilevel"/>
    <w:tmpl w:val="3956E2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712947"/>
    <w:multiLevelType w:val="hybridMultilevel"/>
    <w:tmpl w:val="A57880B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4" w15:restartNumberingAfterBreak="0">
    <w:nsid w:val="5FAE507F"/>
    <w:multiLevelType w:val="hybridMultilevel"/>
    <w:tmpl w:val="C15EC9B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5" w15:restartNumberingAfterBreak="0">
    <w:nsid w:val="61635296"/>
    <w:multiLevelType w:val="hybridMultilevel"/>
    <w:tmpl w:val="5D6A2794"/>
    <w:lvl w:ilvl="0" w:tplc="9E825CB8">
      <w:start w:val="11"/>
      <w:numFmt w:val="bullet"/>
      <w:lvlText w:val="–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755927"/>
    <w:multiLevelType w:val="hybridMultilevel"/>
    <w:tmpl w:val="8D0EC2D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7" w15:restartNumberingAfterBreak="0">
    <w:nsid w:val="76346AE7"/>
    <w:multiLevelType w:val="hybridMultilevel"/>
    <w:tmpl w:val="8B9EB8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E06FF7"/>
    <w:multiLevelType w:val="hybridMultilevel"/>
    <w:tmpl w:val="5B5E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E02937"/>
    <w:multiLevelType w:val="hybridMultilevel"/>
    <w:tmpl w:val="B424461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0" w15:restartNumberingAfterBreak="0">
    <w:nsid w:val="7B0A1307"/>
    <w:multiLevelType w:val="hybridMultilevel"/>
    <w:tmpl w:val="6CEAD2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7"/>
  </w:num>
  <w:num w:numId="5">
    <w:abstractNumId w:val="10"/>
  </w:num>
  <w:num w:numId="6">
    <w:abstractNumId w:val="2"/>
  </w:num>
  <w:num w:numId="7">
    <w:abstractNumId w:val="3"/>
  </w:num>
  <w:num w:numId="8">
    <w:abstractNumId w:val="4"/>
  </w:num>
  <w:num w:numId="9">
    <w:abstractNumId w:val="15"/>
  </w:num>
  <w:num w:numId="10">
    <w:abstractNumId w:val="1"/>
  </w:num>
  <w:num w:numId="11">
    <w:abstractNumId w:val="9"/>
  </w:num>
  <w:num w:numId="12">
    <w:abstractNumId w:val="16"/>
  </w:num>
  <w:num w:numId="13">
    <w:abstractNumId w:val="0"/>
  </w:num>
  <w:num w:numId="14">
    <w:abstractNumId w:val="5"/>
  </w:num>
  <w:num w:numId="15">
    <w:abstractNumId w:val="6"/>
  </w:num>
  <w:num w:numId="16">
    <w:abstractNumId w:val="13"/>
  </w:num>
  <w:num w:numId="17">
    <w:abstractNumId w:val="18"/>
  </w:num>
  <w:num w:numId="18">
    <w:abstractNumId w:val="11"/>
  </w:num>
  <w:num w:numId="19">
    <w:abstractNumId w:val="14"/>
  </w:num>
  <w:num w:numId="20">
    <w:abstractNumId w:val="1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3B4"/>
    <w:rsid w:val="0000139A"/>
    <w:rsid w:val="0000382D"/>
    <w:rsid w:val="000069CE"/>
    <w:rsid w:val="000150AB"/>
    <w:rsid w:val="00016F65"/>
    <w:rsid w:val="00020E41"/>
    <w:rsid w:val="00021703"/>
    <w:rsid w:val="000222F1"/>
    <w:rsid w:val="00024088"/>
    <w:rsid w:val="00024EB2"/>
    <w:rsid w:val="000308F8"/>
    <w:rsid w:val="00032196"/>
    <w:rsid w:val="000358A4"/>
    <w:rsid w:val="000438F3"/>
    <w:rsid w:val="00045E63"/>
    <w:rsid w:val="0005285D"/>
    <w:rsid w:val="00052C80"/>
    <w:rsid w:val="000635BA"/>
    <w:rsid w:val="00064F0C"/>
    <w:rsid w:val="000664AB"/>
    <w:rsid w:val="0006780C"/>
    <w:rsid w:val="00070F73"/>
    <w:rsid w:val="00072BC5"/>
    <w:rsid w:val="00072CCF"/>
    <w:rsid w:val="000754FE"/>
    <w:rsid w:val="00076F57"/>
    <w:rsid w:val="00077539"/>
    <w:rsid w:val="000828B0"/>
    <w:rsid w:val="000837B7"/>
    <w:rsid w:val="00086751"/>
    <w:rsid w:val="0008693D"/>
    <w:rsid w:val="00092C4E"/>
    <w:rsid w:val="000A02CC"/>
    <w:rsid w:val="000A3293"/>
    <w:rsid w:val="000A57BA"/>
    <w:rsid w:val="000B1D8F"/>
    <w:rsid w:val="000B635A"/>
    <w:rsid w:val="000C1A66"/>
    <w:rsid w:val="000C3B27"/>
    <w:rsid w:val="000D12D2"/>
    <w:rsid w:val="000D7D9F"/>
    <w:rsid w:val="000E1E3C"/>
    <w:rsid w:val="000E55DE"/>
    <w:rsid w:val="000E6D73"/>
    <w:rsid w:val="000F477A"/>
    <w:rsid w:val="0010275A"/>
    <w:rsid w:val="0011146F"/>
    <w:rsid w:val="00112AA7"/>
    <w:rsid w:val="00113234"/>
    <w:rsid w:val="00114915"/>
    <w:rsid w:val="001163E8"/>
    <w:rsid w:val="00116F10"/>
    <w:rsid w:val="001246DB"/>
    <w:rsid w:val="00126037"/>
    <w:rsid w:val="001302BC"/>
    <w:rsid w:val="001441F5"/>
    <w:rsid w:val="00150DC6"/>
    <w:rsid w:val="00162DF5"/>
    <w:rsid w:val="0016408D"/>
    <w:rsid w:val="00170041"/>
    <w:rsid w:val="00170230"/>
    <w:rsid w:val="0017096D"/>
    <w:rsid w:val="00170BE7"/>
    <w:rsid w:val="0017186C"/>
    <w:rsid w:val="00172139"/>
    <w:rsid w:val="001750A4"/>
    <w:rsid w:val="00175576"/>
    <w:rsid w:val="00176F22"/>
    <w:rsid w:val="00177678"/>
    <w:rsid w:val="001844B1"/>
    <w:rsid w:val="00192EEE"/>
    <w:rsid w:val="001A2088"/>
    <w:rsid w:val="001A23FC"/>
    <w:rsid w:val="001B0737"/>
    <w:rsid w:val="001B19A7"/>
    <w:rsid w:val="001B626F"/>
    <w:rsid w:val="001C37F5"/>
    <w:rsid w:val="001C3DE2"/>
    <w:rsid w:val="001C402C"/>
    <w:rsid w:val="001C5635"/>
    <w:rsid w:val="001C61F3"/>
    <w:rsid w:val="001D4D64"/>
    <w:rsid w:val="001D5EF1"/>
    <w:rsid w:val="001E14E8"/>
    <w:rsid w:val="001F0BC3"/>
    <w:rsid w:val="001F4843"/>
    <w:rsid w:val="001F6631"/>
    <w:rsid w:val="00203437"/>
    <w:rsid w:val="00205D02"/>
    <w:rsid w:val="002241B8"/>
    <w:rsid w:val="002242E0"/>
    <w:rsid w:val="00226276"/>
    <w:rsid w:val="00226AC9"/>
    <w:rsid w:val="0023541F"/>
    <w:rsid w:val="00240D37"/>
    <w:rsid w:val="00241ACE"/>
    <w:rsid w:val="002466C6"/>
    <w:rsid w:val="00262C64"/>
    <w:rsid w:val="002659D6"/>
    <w:rsid w:val="002662A4"/>
    <w:rsid w:val="0026667A"/>
    <w:rsid w:val="00271A46"/>
    <w:rsid w:val="00273411"/>
    <w:rsid w:val="0027633C"/>
    <w:rsid w:val="00277353"/>
    <w:rsid w:val="0028531E"/>
    <w:rsid w:val="002855E7"/>
    <w:rsid w:val="00286090"/>
    <w:rsid w:val="002907B8"/>
    <w:rsid w:val="002912E7"/>
    <w:rsid w:val="00291367"/>
    <w:rsid w:val="002920DF"/>
    <w:rsid w:val="0029463D"/>
    <w:rsid w:val="00295617"/>
    <w:rsid w:val="00297BB6"/>
    <w:rsid w:val="002A3647"/>
    <w:rsid w:val="002B0D91"/>
    <w:rsid w:val="002B3B5A"/>
    <w:rsid w:val="002B5D25"/>
    <w:rsid w:val="002B5D6C"/>
    <w:rsid w:val="002C54CE"/>
    <w:rsid w:val="002D2054"/>
    <w:rsid w:val="002D29C1"/>
    <w:rsid w:val="002D4CAA"/>
    <w:rsid w:val="002D721D"/>
    <w:rsid w:val="002D782B"/>
    <w:rsid w:val="002E3D7E"/>
    <w:rsid w:val="002E40C8"/>
    <w:rsid w:val="002E45FF"/>
    <w:rsid w:val="002E6D8C"/>
    <w:rsid w:val="002F2BEB"/>
    <w:rsid w:val="002F3355"/>
    <w:rsid w:val="002F6611"/>
    <w:rsid w:val="002F7A1B"/>
    <w:rsid w:val="003012DA"/>
    <w:rsid w:val="0030234E"/>
    <w:rsid w:val="00307202"/>
    <w:rsid w:val="003103EB"/>
    <w:rsid w:val="00316612"/>
    <w:rsid w:val="003210E2"/>
    <w:rsid w:val="0032443A"/>
    <w:rsid w:val="003308ED"/>
    <w:rsid w:val="0033170D"/>
    <w:rsid w:val="0033349C"/>
    <w:rsid w:val="003368DF"/>
    <w:rsid w:val="003376FB"/>
    <w:rsid w:val="003445FF"/>
    <w:rsid w:val="00347305"/>
    <w:rsid w:val="003518A9"/>
    <w:rsid w:val="003537AC"/>
    <w:rsid w:val="0035557C"/>
    <w:rsid w:val="00355E32"/>
    <w:rsid w:val="00356251"/>
    <w:rsid w:val="0035652C"/>
    <w:rsid w:val="00360FE2"/>
    <w:rsid w:val="003670B5"/>
    <w:rsid w:val="003723EF"/>
    <w:rsid w:val="003769DE"/>
    <w:rsid w:val="003836F9"/>
    <w:rsid w:val="00384501"/>
    <w:rsid w:val="00391AF5"/>
    <w:rsid w:val="003946CB"/>
    <w:rsid w:val="003A02C7"/>
    <w:rsid w:val="003A08E7"/>
    <w:rsid w:val="003A1DDE"/>
    <w:rsid w:val="003A23B0"/>
    <w:rsid w:val="003A409C"/>
    <w:rsid w:val="003A4BB6"/>
    <w:rsid w:val="003A5BB8"/>
    <w:rsid w:val="003C3565"/>
    <w:rsid w:val="003D06F5"/>
    <w:rsid w:val="003D2937"/>
    <w:rsid w:val="003F19C2"/>
    <w:rsid w:val="003F1A9A"/>
    <w:rsid w:val="003F2B4C"/>
    <w:rsid w:val="003F52D8"/>
    <w:rsid w:val="003F72D5"/>
    <w:rsid w:val="0040470E"/>
    <w:rsid w:val="004114FB"/>
    <w:rsid w:val="0041453F"/>
    <w:rsid w:val="00414C6B"/>
    <w:rsid w:val="0041517A"/>
    <w:rsid w:val="00420BCA"/>
    <w:rsid w:val="00421418"/>
    <w:rsid w:val="0042241A"/>
    <w:rsid w:val="004258AC"/>
    <w:rsid w:val="004276BC"/>
    <w:rsid w:val="00427A0E"/>
    <w:rsid w:val="004307A8"/>
    <w:rsid w:val="00434D15"/>
    <w:rsid w:val="004367F6"/>
    <w:rsid w:val="004434F8"/>
    <w:rsid w:val="00443AB6"/>
    <w:rsid w:val="004476AE"/>
    <w:rsid w:val="00447D8A"/>
    <w:rsid w:val="0045173B"/>
    <w:rsid w:val="00453F67"/>
    <w:rsid w:val="00456A74"/>
    <w:rsid w:val="00457F71"/>
    <w:rsid w:val="004616E1"/>
    <w:rsid w:val="00463138"/>
    <w:rsid w:val="00466FA0"/>
    <w:rsid w:val="004679A8"/>
    <w:rsid w:val="00471064"/>
    <w:rsid w:val="004710E1"/>
    <w:rsid w:val="00473D9E"/>
    <w:rsid w:val="004759F4"/>
    <w:rsid w:val="00476DA7"/>
    <w:rsid w:val="00477247"/>
    <w:rsid w:val="00481335"/>
    <w:rsid w:val="00485A75"/>
    <w:rsid w:val="00491245"/>
    <w:rsid w:val="00491F05"/>
    <w:rsid w:val="0049524C"/>
    <w:rsid w:val="004962DA"/>
    <w:rsid w:val="004A25E3"/>
    <w:rsid w:val="004A2F56"/>
    <w:rsid w:val="004A50A2"/>
    <w:rsid w:val="004A5FDD"/>
    <w:rsid w:val="004A6E0B"/>
    <w:rsid w:val="004B4B53"/>
    <w:rsid w:val="004B516F"/>
    <w:rsid w:val="004C6527"/>
    <w:rsid w:val="004D35FA"/>
    <w:rsid w:val="004D5DC7"/>
    <w:rsid w:val="004D60A7"/>
    <w:rsid w:val="004D7807"/>
    <w:rsid w:val="004E1710"/>
    <w:rsid w:val="004E5554"/>
    <w:rsid w:val="004F157F"/>
    <w:rsid w:val="004F466C"/>
    <w:rsid w:val="004F77A6"/>
    <w:rsid w:val="00501A44"/>
    <w:rsid w:val="00510C64"/>
    <w:rsid w:val="005145E4"/>
    <w:rsid w:val="00515791"/>
    <w:rsid w:val="00517A6E"/>
    <w:rsid w:val="00521DC5"/>
    <w:rsid w:val="00530991"/>
    <w:rsid w:val="00530B2D"/>
    <w:rsid w:val="00540CD6"/>
    <w:rsid w:val="00545F76"/>
    <w:rsid w:val="00546121"/>
    <w:rsid w:val="00550BC8"/>
    <w:rsid w:val="00556FB1"/>
    <w:rsid w:val="00561AE0"/>
    <w:rsid w:val="00562B93"/>
    <w:rsid w:val="00562C65"/>
    <w:rsid w:val="00567E8A"/>
    <w:rsid w:val="00570F96"/>
    <w:rsid w:val="005729F6"/>
    <w:rsid w:val="00583630"/>
    <w:rsid w:val="00584535"/>
    <w:rsid w:val="00584D8A"/>
    <w:rsid w:val="005941FD"/>
    <w:rsid w:val="00595CA3"/>
    <w:rsid w:val="00595DC4"/>
    <w:rsid w:val="00597E63"/>
    <w:rsid w:val="005A2D4C"/>
    <w:rsid w:val="005A35DB"/>
    <w:rsid w:val="005B65A8"/>
    <w:rsid w:val="005B7C36"/>
    <w:rsid w:val="005C17B0"/>
    <w:rsid w:val="005C27A2"/>
    <w:rsid w:val="005C27C2"/>
    <w:rsid w:val="005C547D"/>
    <w:rsid w:val="005C5D51"/>
    <w:rsid w:val="005C6FA4"/>
    <w:rsid w:val="005D1A77"/>
    <w:rsid w:val="005D323D"/>
    <w:rsid w:val="005D3FDD"/>
    <w:rsid w:val="005D499C"/>
    <w:rsid w:val="005D5A82"/>
    <w:rsid w:val="005D68C2"/>
    <w:rsid w:val="005D789B"/>
    <w:rsid w:val="005E32B0"/>
    <w:rsid w:val="005F0A0D"/>
    <w:rsid w:val="00606098"/>
    <w:rsid w:val="006165E5"/>
    <w:rsid w:val="006218DE"/>
    <w:rsid w:val="006229E5"/>
    <w:rsid w:val="00624370"/>
    <w:rsid w:val="0062728E"/>
    <w:rsid w:val="006313C1"/>
    <w:rsid w:val="0063348F"/>
    <w:rsid w:val="006353B8"/>
    <w:rsid w:val="0063755B"/>
    <w:rsid w:val="006458A7"/>
    <w:rsid w:val="00650172"/>
    <w:rsid w:val="00651FA5"/>
    <w:rsid w:val="0065246B"/>
    <w:rsid w:val="00653B77"/>
    <w:rsid w:val="00655ECC"/>
    <w:rsid w:val="0066331E"/>
    <w:rsid w:val="0067363F"/>
    <w:rsid w:val="00687531"/>
    <w:rsid w:val="00695087"/>
    <w:rsid w:val="006A1213"/>
    <w:rsid w:val="006A4071"/>
    <w:rsid w:val="006A4265"/>
    <w:rsid w:val="006A4FFC"/>
    <w:rsid w:val="006B3201"/>
    <w:rsid w:val="006B464A"/>
    <w:rsid w:val="006B640F"/>
    <w:rsid w:val="006C031F"/>
    <w:rsid w:val="006C1F3C"/>
    <w:rsid w:val="006D38AC"/>
    <w:rsid w:val="006D59B0"/>
    <w:rsid w:val="006D75E0"/>
    <w:rsid w:val="006E08D8"/>
    <w:rsid w:val="006E3C8D"/>
    <w:rsid w:val="006E71BE"/>
    <w:rsid w:val="006F75C1"/>
    <w:rsid w:val="00700992"/>
    <w:rsid w:val="0071342A"/>
    <w:rsid w:val="007212EB"/>
    <w:rsid w:val="00724D73"/>
    <w:rsid w:val="0072557B"/>
    <w:rsid w:val="007318F5"/>
    <w:rsid w:val="0073352A"/>
    <w:rsid w:val="0073469E"/>
    <w:rsid w:val="00734881"/>
    <w:rsid w:val="007406C6"/>
    <w:rsid w:val="0074597F"/>
    <w:rsid w:val="0074642D"/>
    <w:rsid w:val="0075080C"/>
    <w:rsid w:val="007540BA"/>
    <w:rsid w:val="00770C20"/>
    <w:rsid w:val="007803CF"/>
    <w:rsid w:val="00781564"/>
    <w:rsid w:val="00784687"/>
    <w:rsid w:val="00787D25"/>
    <w:rsid w:val="00790065"/>
    <w:rsid w:val="00793397"/>
    <w:rsid w:val="007945F7"/>
    <w:rsid w:val="007955B4"/>
    <w:rsid w:val="00796C16"/>
    <w:rsid w:val="007A3FD4"/>
    <w:rsid w:val="007A5D40"/>
    <w:rsid w:val="007A788F"/>
    <w:rsid w:val="007B2DDF"/>
    <w:rsid w:val="007B3FC1"/>
    <w:rsid w:val="007B5917"/>
    <w:rsid w:val="007C0555"/>
    <w:rsid w:val="007C19DB"/>
    <w:rsid w:val="007C1F0E"/>
    <w:rsid w:val="007C2A3C"/>
    <w:rsid w:val="007C2C12"/>
    <w:rsid w:val="007D0C6C"/>
    <w:rsid w:val="007D66B3"/>
    <w:rsid w:val="007E10B7"/>
    <w:rsid w:val="007E1854"/>
    <w:rsid w:val="007E4E8C"/>
    <w:rsid w:val="007E60D9"/>
    <w:rsid w:val="007F17E2"/>
    <w:rsid w:val="007F2E2E"/>
    <w:rsid w:val="007F4D7C"/>
    <w:rsid w:val="007F6DB6"/>
    <w:rsid w:val="008017D2"/>
    <w:rsid w:val="00801E06"/>
    <w:rsid w:val="008061F3"/>
    <w:rsid w:val="00812524"/>
    <w:rsid w:val="00812BD6"/>
    <w:rsid w:val="008140B2"/>
    <w:rsid w:val="00814D53"/>
    <w:rsid w:val="00815808"/>
    <w:rsid w:val="00815E86"/>
    <w:rsid w:val="00815F2B"/>
    <w:rsid w:val="00827D19"/>
    <w:rsid w:val="008342A1"/>
    <w:rsid w:val="008434D3"/>
    <w:rsid w:val="00843520"/>
    <w:rsid w:val="00850F87"/>
    <w:rsid w:val="00850FD6"/>
    <w:rsid w:val="0085282A"/>
    <w:rsid w:val="00853DC3"/>
    <w:rsid w:val="00855CED"/>
    <w:rsid w:val="00857877"/>
    <w:rsid w:val="00861FC9"/>
    <w:rsid w:val="00863C74"/>
    <w:rsid w:val="008642E9"/>
    <w:rsid w:val="008656A7"/>
    <w:rsid w:val="00870876"/>
    <w:rsid w:val="00871FC9"/>
    <w:rsid w:val="00872418"/>
    <w:rsid w:val="00876293"/>
    <w:rsid w:val="00880B25"/>
    <w:rsid w:val="00886BBD"/>
    <w:rsid w:val="008874F5"/>
    <w:rsid w:val="00894B0D"/>
    <w:rsid w:val="008A299E"/>
    <w:rsid w:val="008A40FC"/>
    <w:rsid w:val="008A53C1"/>
    <w:rsid w:val="008B2D89"/>
    <w:rsid w:val="008B4F7F"/>
    <w:rsid w:val="008B7B3F"/>
    <w:rsid w:val="008C0E05"/>
    <w:rsid w:val="008C5E7B"/>
    <w:rsid w:val="008D002B"/>
    <w:rsid w:val="008D1240"/>
    <w:rsid w:val="008D14C8"/>
    <w:rsid w:val="008D23A8"/>
    <w:rsid w:val="008D2A96"/>
    <w:rsid w:val="008D6B4F"/>
    <w:rsid w:val="008D7223"/>
    <w:rsid w:val="008E0463"/>
    <w:rsid w:val="008E1A53"/>
    <w:rsid w:val="008E5C1D"/>
    <w:rsid w:val="008E675B"/>
    <w:rsid w:val="008F06B6"/>
    <w:rsid w:val="008F0B4D"/>
    <w:rsid w:val="008F1D23"/>
    <w:rsid w:val="008F4F67"/>
    <w:rsid w:val="008F6CFA"/>
    <w:rsid w:val="008F7246"/>
    <w:rsid w:val="00906ED8"/>
    <w:rsid w:val="0091134C"/>
    <w:rsid w:val="009125EA"/>
    <w:rsid w:val="0091433A"/>
    <w:rsid w:val="00915D23"/>
    <w:rsid w:val="00922767"/>
    <w:rsid w:val="00922B34"/>
    <w:rsid w:val="00927608"/>
    <w:rsid w:val="009307DA"/>
    <w:rsid w:val="009335A3"/>
    <w:rsid w:val="00933C07"/>
    <w:rsid w:val="00936AE5"/>
    <w:rsid w:val="00944C5A"/>
    <w:rsid w:val="0094629B"/>
    <w:rsid w:val="009557A4"/>
    <w:rsid w:val="00956F8F"/>
    <w:rsid w:val="009609E6"/>
    <w:rsid w:val="00962FE1"/>
    <w:rsid w:val="009655B4"/>
    <w:rsid w:val="0096684D"/>
    <w:rsid w:val="00966FDE"/>
    <w:rsid w:val="009730FC"/>
    <w:rsid w:val="00981682"/>
    <w:rsid w:val="00995C26"/>
    <w:rsid w:val="009A0124"/>
    <w:rsid w:val="009A46BA"/>
    <w:rsid w:val="009A68E3"/>
    <w:rsid w:val="009A7D81"/>
    <w:rsid w:val="009B1003"/>
    <w:rsid w:val="009B1E0B"/>
    <w:rsid w:val="009B46AB"/>
    <w:rsid w:val="009B4EE2"/>
    <w:rsid w:val="009C02AF"/>
    <w:rsid w:val="009C1384"/>
    <w:rsid w:val="009C1A56"/>
    <w:rsid w:val="009C25E4"/>
    <w:rsid w:val="009C3A18"/>
    <w:rsid w:val="009D3431"/>
    <w:rsid w:val="009D547E"/>
    <w:rsid w:val="009E0C86"/>
    <w:rsid w:val="009E3E3C"/>
    <w:rsid w:val="009E6139"/>
    <w:rsid w:val="009F003D"/>
    <w:rsid w:val="009F0FFD"/>
    <w:rsid w:val="009F5277"/>
    <w:rsid w:val="00A00530"/>
    <w:rsid w:val="00A01B31"/>
    <w:rsid w:val="00A02E2C"/>
    <w:rsid w:val="00A03B52"/>
    <w:rsid w:val="00A134AC"/>
    <w:rsid w:val="00A1684D"/>
    <w:rsid w:val="00A17344"/>
    <w:rsid w:val="00A24745"/>
    <w:rsid w:val="00A32653"/>
    <w:rsid w:val="00A361E6"/>
    <w:rsid w:val="00A420CB"/>
    <w:rsid w:val="00A421BE"/>
    <w:rsid w:val="00A42376"/>
    <w:rsid w:val="00A45524"/>
    <w:rsid w:val="00A468AF"/>
    <w:rsid w:val="00A52ECC"/>
    <w:rsid w:val="00A53CC3"/>
    <w:rsid w:val="00A57159"/>
    <w:rsid w:val="00A638EA"/>
    <w:rsid w:val="00A63DC1"/>
    <w:rsid w:val="00A640C9"/>
    <w:rsid w:val="00A66A00"/>
    <w:rsid w:val="00A71044"/>
    <w:rsid w:val="00A71153"/>
    <w:rsid w:val="00A80586"/>
    <w:rsid w:val="00A816F9"/>
    <w:rsid w:val="00A82CE6"/>
    <w:rsid w:val="00A85113"/>
    <w:rsid w:val="00A87441"/>
    <w:rsid w:val="00A90F1C"/>
    <w:rsid w:val="00A92220"/>
    <w:rsid w:val="00AA147C"/>
    <w:rsid w:val="00AA2955"/>
    <w:rsid w:val="00AA7673"/>
    <w:rsid w:val="00AB16DC"/>
    <w:rsid w:val="00AC2F6D"/>
    <w:rsid w:val="00AD1997"/>
    <w:rsid w:val="00AD5319"/>
    <w:rsid w:val="00AD5CC7"/>
    <w:rsid w:val="00AD5E8D"/>
    <w:rsid w:val="00AE0468"/>
    <w:rsid w:val="00AE0F09"/>
    <w:rsid w:val="00AE1A3D"/>
    <w:rsid w:val="00AE3E8D"/>
    <w:rsid w:val="00AE45E5"/>
    <w:rsid w:val="00AF36CF"/>
    <w:rsid w:val="00B007D3"/>
    <w:rsid w:val="00B00B9C"/>
    <w:rsid w:val="00B05AB6"/>
    <w:rsid w:val="00B10B31"/>
    <w:rsid w:val="00B10B41"/>
    <w:rsid w:val="00B124C3"/>
    <w:rsid w:val="00B17526"/>
    <w:rsid w:val="00B33996"/>
    <w:rsid w:val="00B40839"/>
    <w:rsid w:val="00B425C5"/>
    <w:rsid w:val="00B47789"/>
    <w:rsid w:val="00B47CD7"/>
    <w:rsid w:val="00B511AB"/>
    <w:rsid w:val="00B517BC"/>
    <w:rsid w:val="00B53CD0"/>
    <w:rsid w:val="00B63BA4"/>
    <w:rsid w:val="00B64E96"/>
    <w:rsid w:val="00B64F6D"/>
    <w:rsid w:val="00B65826"/>
    <w:rsid w:val="00B74A6E"/>
    <w:rsid w:val="00B875CF"/>
    <w:rsid w:val="00B95163"/>
    <w:rsid w:val="00B975EA"/>
    <w:rsid w:val="00BA2544"/>
    <w:rsid w:val="00BB06F5"/>
    <w:rsid w:val="00BB0DFC"/>
    <w:rsid w:val="00BB4B42"/>
    <w:rsid w:val="00BC6782"/>
    <w:rsid w:val="00BD40AC"/>
    <w:rsid w:val="00BD4D58"/>
    <w:rsid w:val="00BD5404"/>
    <w:rsid w:val="00BD5E10"/>
    <w:rsid w:val="00BE1179"/>
    <w:rsid w:val="00BE4FDC"/>
    <w:rsid w:val="00BF043B"/>
    <w:rsid w:val="00BF08C9"/>
    <w:rsid w:val="00BF0CA5"/>
    <w:rsid w:val="00BF56DA"/>
    <w:rsid w:val="00C0040B"/>
    <w:rsid w:val="00C07878"/>
    <w:rsid w:val="00C10058"/>
    <w:rsid w:val="00C16D6C"/>
    <w:rsid w:val="00C214A5"/>
    <w:rsid w:val="00C31271"/>
    <w:rsid w:val="00C378BE"/>
    <w:rsid w:val="00C46021"/>
    <w:rsid w:val="00C513EC"/>
    <w:rsid w:val="00C5453E"/>
    <w:rsid w:val="00C55760"/>
    <w:rsid w:val="00C56EDE"/>
    <w:rsid w:val="00C615BF"/>
    <w:rsid w:val="00C678A4"/>
    <w:rsid w:val="00C70B51"/>
    <w:rsid w:val="00C70EC9"/>
    <w:rsid w:val="00C72AB1"/>
    <w:rsid w:val="00C844FC"/>
    <w:rsid w:val="00C8637D"/>
    <w:rsid w:val="00C952B1"/>
    <w:rsid w:val="00C95832"/>
    <w:rsid w:val="00C962A4"/>
    <w:rsid w:val="00C97D2F"/>
    <w:rsid w:val="00CA6715"/>
    <w:rsid w:val="00CB7B7F"/>
    <w:rsid w:val="00CD0AE6"/>
    <w:rsid w:val="00CD1357"/>
    <w:rsid w:val="00CE3D3F"/>
    <w:rsid w:val="00CE43E2"/>
    <w:rsid w:val="00CE57BD"/>
    <w:rsid w:val="00CF09F5"/>
    <w:rsid w:val="00CF22E3"/>
    <w:rsid w:val="00CF23AF"/>
    <w:rsid w:val="00CF3598"/>
    <w:rsid w:val="00CF6CE8"/>
    <w:rsid w:val="00D04F38"/>
    <w:rsid w:val="00D05CBD"/>
    <w:rsid w:val="00D12FEB"/>
    <w:rsid w:val="00D15B65"/>
    <w:rsid w:val="00D15BA1"/>
    <w:rsid w:val="00D20562"/>
    <w:rsid w:val="00D248F4"/>
    <w:rsid w:val="00D30687"/>
    <w:rsid w:val="00D328B7"/>
    <w:rsid w:val="00D32AF1"/>
    <w:rsid w:val="00D33970"/>
    <w:rsid w:val="00D33D54"/>
    <w:rsid w:val="00D342ED"/>
    <w:rsid w:val="00D35CA2"/>
    <w:rsid w:val="00D46FD6"/>
    <w:rsid w:val="00D4745B"/>
    <w:rsid w:val="00D477AB"/>
    <w:rsid w:val="00D52795"/>
    <w:rsid w:val="00D566F4"/>
    <w:rsid w:val="00D67DA9"/>
    <w:rsid w:val="00D75D7A"/>
    <w:rsid w:val="00D80253"/>
    <w:rsid w:val="00D849A6"/>
    <w:rsid w:val="00D87557"/>
    <w:rsid w:val="00D87AFA"/>
    <w:rsid w:val="00D93766"/>
    <w:rsid w:val="00D94097"/>
    <w:rsid w:val="00D9441D"/>
    <w:rsid w:val="00D94FB0"/>
    <w:rsid w:val="00D95B11"/>
    <w:rsid w:val="00DA1A25"/>
    <w:rsid w:val="00DA2443"/>
    <w:rsid w:val="00DB2C1A"/>
    <w:rsid w:val="00DB363C"/>
    <w:rsid w:val="00DC0A09"/>
    <w:rsid w:val="00DC28DA"/>
    <w:rsid w:val="00DC3327"/>
    <w:rsid w:val="00DC4680"/>
    <w:rsid w:val="00DC4723"/>
    <w:rsid w:val="00DC5B66"/>
    <w:rsid w:val="00DC7028"/>
    <w:rsid w:val="00DD561B"/>
    <w:rsid w:val="00DD79CD"/>
    <w:rsid w:val="00DE009D"/>
    <w:rsid w:val="00DE5845"/>
    <w:rsid w:val="00DE7878"/>
    <w:rsid w:val="00E03A80"/>
    <w:rsid w:val="00E107DA"/>
    <w:rsid w:val="00E12191"/>
    <w:rsid w:val="00E14415"/>
    <w:rsid w:val="00E203E6"/>
    <w:rsid w:val="00E22041"/>
    <w:rsid w:val="00E25081"/>
    <w:rsid w:val="00E26A36"/>
    <w:rsid w:val="00E27C9D"/>
    <w:rsid w:val="00E3103F"/>
    <w:rsid w:val="00E32B30"/>
    <w:rsid w:val="00E50B70"/>
    <w:rsid w:val="00E51E09"/>
    <w:rsid w:val="00E53F6D"/>
    <w:rsid w:val="00E54FCE"/>
    <w:rsid w:val="00E56F1D"/>
    <w:rsid w:val="00E57972"/>
    <w:rsid w:val="00E60EB6"/>
    <w:rsid w:val="00E63D62"/>
    <w:rsid w:val="00E66548"/>
    <w:rsid w:val="00E70BC1"/>
    <w:rsid w:val="00E730E2"/>
    <w:rsid w:val="00E75C4B"/>
    <w:rsid w:val="00E801F4"/>
    <w:rsid w:val="00E85BE4"/>
    <w:rsid w:val="00E903F0"/>
    <w:rsid w:val="00E96DCB"/>
    <w:rsid w:val="00E97880"/>
    <w:rsid w:val="00EA4033"/>
    <w:rsid w:val="00EA4AB6"/>
    <w:rsid w:val="00EB119E"/>
    <w:rsid w:val="00EB17BB"/>
    <w:rsid w:val="00EB2202"/>
    <w:rsid w:val="00EB34DC"/>
    <w:rsid w:val="00EB6D39"/>
    <w:rsid w:val="00EC2FAD"/>
    <w:rsid w:val="00EC3E1F"/>
    <w:rsid w:val="00EC3EFA"/>
    <w:rsid w:val="00EC4F10"/>
    <w:rsid w:val="00EC6E33"/>
    <w:rsid w:val="00ED39BB"/>
    <w:rsid w:val="00EE750A"/>
    <w:rsid w:val="00EE7A2A"/>
    <w:rsid w:val="00EF2AF2"/>
    <w:rsid w:val="00EF4AF3"/>
    <w:rsid w:val="00EF631B"/>
    <w:rsid w:val="00EF7173"/>
    <w:rsid w:val="00F033B4"/>
    <w:rsid w:val="00F06D2F"/>
    <w:rsid w:val="00F06F95"/>
    <w:rsid w:val="00F10689"/>
    <w:rsid w:val="00F230DF"/>
    <w:rsid w:val="00F236A4"/>
    <w:rsid w:val="00F2496D"/>
    <w:rsid w:val="00F31C2C"/>
    <w:rsid w:val="00F3675E"/>
    <w:rsid w:val="00F43E22"/>
    <w:rsid w:val="00F568AD"/>
    <w:rsid w:val="00F654F0"/>
    <w:rsid w:val="00F66B9C"/>
    <w:rsid w:val="00F678A6"/>
    <w:rsid w:val="00F700B1"/>
    <w:rsid w:val="00F736D9"/>
    <w:rsid w:val="00F73B5B"/>
    <w:rsid w:val="00F7504F"/>
    <w:rsid w:val="00F76957"/>
    <w:rsid w:val="00F770D9"/>
    <w:rsid w:val="00F85971"/>
    <w:rsid w:val="00F9031C"/>
    <w:rsid w:val="00F93939"/>
    <w:rsid w:val="00F94A5F"/>
    <w:rsid w:val="00FA094A"/>
    <w:rsid w:val="00FA1663"/>
    <w:rsid w:val="00FA16D8"/>
    <w:rsid w:val="00FA539C"/>
    <w:rsid w:val="00FA6755"/>
    <w:rsid w:val="00FA7555"/>
    <w:rsid w:val="00FB0AFA"/>
    <w:rsid w:val="00FB2C47"/>
    <w:rsid w:val="00FB4A2A"/>
    <w:rsid w:val="00FC047C"/>
    <w:rsid w:val="00FD369A"/>
    <w:rsid w:val="00FD44A9"/>
    <w:rsid w:val="00FE348B"/>
    <w:rsid w:val="00FF0117"/>
    <w:rsid w:val="00FF011A"/>
    <w:rsid w:val="00FF1245"/>
    <w:rsid w:val="00FF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A62C8"/>
  <w15:chartTrackingRefBased/>
  <w15:docId w15:val="{8061C918-6300-4995-9DFA-3EE5E3C17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121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033B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6A1213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6A121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8637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8637D"/>
    <w:rPr>
      <w:rFonts w:ascii="Segoe UI" w:hAnsi="Segoe UI" w:cs="Segoe UI"/>
      <w:kern w:val="0"/>
      <w:sz w:val="18"/>
      <w:szCs w:val="18"/>
      <w14:ligatures w14:val="none"/>
    </w:rPr>
  </w:style>
  <w:style w:type="table" w:customStyle="1" w:styleId="Reetkatablice4">
    <w:name w:val="Rešetka tablice4"/>
    <w:basedOn w:val="Obinatablica"/>
    <w:next w:val="Reetkatablice"/>
    <w:uiPriority w:val="59"/>
    <w:rsid w:val="00770C2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2D782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F236A4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table" w:styleId="ivopisnatablicareetke6">
    <w:name w:val="Grid Table 6 Colorful"/>
    <w:basedOn w:val="Obinatablica"/>
    <w:uiPriority w:val="51"/>
    <w:rsid w:val="008F06B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Default">
    <w:name w:val="Default"/>
    <w:rsid w:val="004D78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</w:rPr>
  </w:style>
  <w:style w:type="table" w:customStyle="1" w:styleId="Reetkatablice2">
    <w:name w:val="Rešetka tablice2"/>
    <w:basedOn w:val="Obinatablica"/>
    <w:next w:val="Reetkatablice"/>
    <w:uiPriority w:val="59"/>
    <w:rsid w:val="00045E6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0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drovac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upa-budrovac@biskupija-varazdinsk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21BC8-0D31-49A7-B899-54968BC71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Župa Đurđevac</dc:creator>
  <cp:keywords/>
  <dc:description/>
  <cp:lastModifiedBy>win10</cp:lastModifiedBy>
  <cp:revision>18</cp:revision>
  <cp:lastPrinted>2026-10-10T11:21:00Z</cp:lastPrinted>
  <dcterms:created xsi:type="dcterms:W3CDTF">2026-10-16T13:07:00Z</dcterms:created>
  <dcterms:modified xsi:type="dcterms:W3CDTF">2026-10-16T13:46:00Z</dcterms:modified>
</cp:coreProperties>
</file>